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CF75" w14:textId="457E7E0A" w:rsidR="000368E0" w:rsidRPr="00696419" w:rsidRDefault="000368E0" w:rsidP="000368E0">
      <w:pPr>
        <w:rPr>
          <w:noProof/>
          <w:sz w:val="28"/>
          <w:szCs w:val="28"/>
        </w:rPr>
      </w:pPr>
      <w:r w:rsidRPr="00696419">
        <w:rPr>
          <w:noProof/>
          <w:sz w:val="28"/>
          <w:szCs w:val="28"/>
        </w:rPr>
        <w:t xml:space="preserve">Liste der besten Ausbildungsabsolventinnen und -absolventen von Unternehmen aus dem Kreis </w:t>
      </w:r>
      <w:r>
        <w:rPr>
          <w:noProof/>
          <w:sz w:val="28"/>
          <w:szCs w:val="28"/>
        </w:rPr>
        <w:t>Coesfeld</w:t>
      </w:r>
      <w:r w:rsidRPr="00696419">
        <w:rPr>
          <w:noProof/>
          <w:sz w:val="28"/>
          <w:szCs w:val="28"/>
        </w:rPr>
        <w:t xml:space="preserve"> nach Wohnorten</w:t>
      </w:r>
    </w:p>
    <w:p w14:paraId="3DBDA83A" w14:textId="77777777" w:rsidR="000368E0" w:rsidRDefault="000368E0" w:rsidP="000368E0">
      <w:pPr>
        <w:rPr>
          <w:noProof/>
          <w:u w:val="single"/>
        </w:rPr>
      </w:pPr>
    </w:p>
    <w:p w14:paraId="2FEB820D" w14:textId="010ED550" w:rsidR="000368E0" w:rsidRPr="00745DA0" w:rsidRDefault="000368E0" w:rsidP="000368E0">
      <w:pPr>
        <w:rPr>
          <w:i/>
          <w:iCs/>
        </w:rPr>
      </w:pPr>
      <w:r w:rsidRPr="00745DA0">
        <w:rPr>
          <w:i/>
          <w:iCs/>
        </w:rPr>
        <w:t xml:space="preserve">Hinweis an die Redaktionen: Nicht alle </w:t>
      </w:r>
      <w:r>
        <w:rPr>
          <w:i/>
          <w:iCs/>
        </w:rPr>
        <w:t>4</w:t>
      </w:r>
      <w:r>
        <w:rPr>
          <w:i/>
          <w:iCs/>
        </w:rPr>
        <w:t>8</w:t>
      </w:r>
      <w:r>
        <w:rPr>
          <w:i/>
          <w:iCs/>
        </w:rPr>
        <w:t xml:space="preserve"> Spitzenabsolventen </w:t>
      </w:r>
      <w:r w:rsidRPr="00745DA0">
        <w:rPr>
          <w:i/>
          <w:iCs/>
        </w:rPr>
        <w:t>haben der Weitergabe ihrer Daten zugestimmt.</w:t>
      </w:r>
      <w:r>
        <w:rPr>
          <w:i/>
          <w:iCs/>
        </w:rPr>
        <w:t xml:space="preserve"> Aus diesem Grund sind nur </w:t>
      </w:r>
      <w:r w:rsidR="0033367E">
        <w:rPr>
          <w:i/>
          <w:iCs/>
        </w:rPr>
        <w:t>45</w:t>
      </w:r>
      <w:r>
        <w:rPr>
          <w:i/>
          <w:iCs/>
        </w:rPr>
        <w:t xml:space="preserve"> Namen aufgelistet.</w:t>
      </w:r>
    </w:p>
    <w:p w14:paraId="15FE9780" w14:textId="77777777" w:rsidR="000368E0" w:rsidRDefault="000368E0" w:rsidP="006453E3">
      <w:pPr>
        <w:rPr>
          <w:noProof/>
        </w:rPr>
      </w:pPr>
    </w:p>
    <w:p w14:paraId="14503736" w14:textId="77777777" w:rsidR="000368E0" w:rsidRDefault="000368E0" w:rsidP="006453E3">
      <w:pPr>
        <w:rPr>
          <w:noProof/>
        </w:rPr>
      </w:pPr>
    </w:p>
    <w:p w14:paraId="7F9383BE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Ahaus</w:t>
      </w:r>
    </w:p>
    <w:p w14:paraId="3A32E622" w14:textId="65F8089E" w:rsidR="00F64036" w:rsidRPr="00C45EE0" w:rsidRDefault="00F64036" w:rsidP="006453E3">
      <w:r w:rsidRPr="006453E3">
        <w:rPr>
          <w:b/>
          <w:bCs/>
          <w:noProof/>
        </w:rPr>
        <w:t>Ricarda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Lukas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2D1D353E" w14:textId="77777777" w:rsidR="000368E0" w:rsidRDefault="000368E0" w:rsidP="006453E3">
      <w:pPr>
        <w:rPr>
          <w:noProof/>
        </w:rPr>
      </w:pPr>
    </w:p>
    <w:p w14:paraId="4FC440AC" w14:textId="1102A268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Ascheberg</w:t>
      </w:r>
    </w:p>
    <w:p w14:paraId="4DB374A7" w14:textId="3EFE3B74" w:rsidR="00F64036" w:rsidRPr="00C45EE0" w:rsidRDefault="00F64036" w:rsidP="006453E3">
      <w:r w:rsidRPr="006453E3">
        <w:rPr>
          <w:b/>
          <w:bCs/>
          <w:noProof/>
        </w:rPr>
        <w:t>Johannes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Nienhaus</w:t>
      </w:r>
      <w:r w:rsidRPr="00C45EE0">
        <w:t xml:space="preserve">, </w:t>
      </w:r>
      <w:r>
        <w:rPr>
          <w:noProof/>
        </w:rPr>
        <w:t>Technischer Produktdesigner</w:t>
      </w:r>
      <w:r w:rsidRPr="00C45EE0">
        <w:t xml:space="preserve">, </w:t>
      </w:r>
      <w:r>
        <w:rPr>
          <w:noProof/>
        </w:rPr>
        <w:t>NSM Magnettechnik GmbH</w:t>
      </w:r>
      <w:r w:rsidRPr="00C45EE0">
        <w:t xml:space="preserve">, </w:t>
      </w:r>
      <w:r>
        <w:rPr>
          <w:noProof/>
        </w:rPr>
        <w:t>Billerbeck</w:t>
      </w:r>
    </w:p>
    <w:p w14:paraId="788EFD63" w14:textId="3A3BAC8E" w:rsidR="00F64036" w:rsidRPr="00C45EE0" w:rsidRDefault="00F64036" w:rsidP="006453E3">
      <w:r w:rsidRPr="006453E3">
        <w:rPr>
          <w:b/>
          <w:bCs/>
          <w:noProof/>
        </w:rPr>
        <w:t>Kimberly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Reick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209BAD30" w14:textId="1E578E24" w:rsidR="00F64036" w:rsidRPr="00C45EE0" w:rsidRDefault="00F64036" w:rsidP="006453E3">
      <w:r w:rsidRPr="006453E3">
        <w:rPr>
          <w:b/>
          <w:bCs/>
          <w:noProof/>
        </w:rPr>
        <w:t>Hendrik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Wenning</w:t>
      </w:r>
      <w:r w:rsidRPr="00C45EE0">
        <w:t xml:space="preserve">, </w:t>
      </w:r>
      <w:r>
        <w:rPr>
          <w:noProof/>
        </w:rPr>
        <w:t>Industriekaufmann</w:t>
      </w:r>
      <w:r w:rsidRPr="00C45EE0">
        <w:t xml:space="preserve">, </w:t>
      </w:r>
      <w:r>
        <w:rPr>
          <w:noProof/>
        </w:rPr>
        <w:t>Langguth GmbH</w:t>
      </w:r>
      <w:r w:rsidRPr="00C45EE0">
        <w:t xml:space="preserve">, </w:t>
      </w:r>
      <w:r>
        <w:rPr>
          <w:noProof/>
        </w:rPr>
        <w:t>Senden</w:t>
      </w:r>
    </w:p>
    <w:p w14:paraId="0D0F3EC4" w14:textId="77777777" w:rsidR="000368E0" w:rsidRDefault="000368E0" w:rsidP="006453E3">
      <w:pPr>
        <w:rPr>
          <w:noProof/>
        </w:rPr>
      </w:pPr>
    </w:p>
    <w:p w14:paraId="7A271068" w14:textId="77777777" w:rsidR="000368E0" w:rsidRPr="0033367E" w:rsidRDefault="006F1D86" w:rsidP="006453E3">
      <w:pPr>
        <w:rPr>
          <w:noProof/>
          <w:u w:val="single"/>
        </w:rPr>
      </w:pPr>
      <w:r w:rsidRPr="0033367E">
        <w:rPr>
          <w:noProof/>
          <w:u w:val="single"/>
        </w:rPr>
        <w:t>Billerbeck</w:t>
      </w:r>
    </w:p>
    <w:p w14:paraId="70F26A7E" w14:textId="1D04D12A" w:rsidR="006F1D86" w:rsidRDefault="006F1D86" w:rsidP="006453E3">
      <w:pPr>
        <w:rPr>
          <w:noProof/>
        </w:rPr>
      </w:pPr>
      <w:r w:rsidRPr="006453E3">
        <w:rPr>
          <w:b/>
          <w:bCs/>
          <w:noProof/>
        </w:rPr>
        <w:t>Marvin Daldrup</w:t>
      </w:r>
      <w:r w:rsidRPr="006F1D86">
        <w:rPr>
          <w:noProof/>
        </w:rPr>
        <w:t>, Verkäufer, Netto Marken-Discount Stiftung</w:t>
      </w:r>
    </w:p>
    <w:p w14:paraId="0F4FC569" w14:textId="3BBCADC7" w:rsidR="00F64036" w:rsidRPr="00C45EE0" w:rsidRDefault="00F64036" w:rsidP="006453E3">
      <w:r w:rsidRPr="006453E3">
        <w:rPr>
          <w:b/>
          <w:bCs/>
          <w:noProof/>
        </w:rPr>
        <w:t>Alexander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Niehoff</w:t>
      </w:r>
      <w:r w:rsidRPr="00C45EE0">
        <w:t xml:space="preserve">, </w:t>
      </w:r>
      <w:r>
        <w:rPr>
          <w:noProof/>
        </w:rPr>
        <w:t>Mechatroniker</w:t>
      </w:r>
      <w:r w:rsidRPr="00C45EE0">
        <w:t xml:space="preserve">, </w:t>
      </w:r>
      <w:r>
        <w:rPr>
          <w:noProof/>
        </w:rPr>
        <w:t>Dr. Otto Suwelack Nachf. GmbH &amp; Co. KG</w:t>
      </w:r>
      <w:r w:rsidRPr="00C45EE0">
        <w:t xml:space="preserve">, </w:t>
      </w:r>
      <w:r>
        <w:rPr>
          <w:noProof/>
        </w:rPr>
        <w:t>Billerbeck</w:t>
      </w:r>
    </w:p>
    <w:p w14:paraId="123F9A53" w14:textId="77777777" w:rsidR="000368E0" w:rsidRDefault="000368E0" w:rsidP="006453E3">
      <w:pPr>
        <w:rPr>
          <w:noProof/>
        </w:rPr>
      </w:pPr>
    </w:p>
    <w:p w14:paraId="5D039431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Borken</w:t>
      </w:r>
    </w:p>
    <w:p w14:paraId="0254FEC0" w14:textId="0DB3EE20" w:rsidR="00F64036" w:rsidRPr="00C45EE0" w:rsidRDefault="00F64036" w:rsidP="006453E3">
      <w:r w:rsidRPr="006453E3">
        <w:rPr>
          <w:b/>
          <w:bCs/>
          <w:noProof/>
        </w:rPr>
        <w:t>Martin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Maier</w:t>
      </w:r>
      <w:r w:rsidRPr="00C45EE0">
        <w:t xml:space="preserve">, </w:t>
      </w:r>
      <w:r>
        <w:rPr>
          <w:noProof/>
        </w:rPr>
        <w:t>Bankkaufmann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11BDC8AB" w14:textId="4AC30330" w:rsidR="00F64036" w:rsidRPr="00C45EE0" w:rsidRDefault="00F64036" w:rsidP="006453E3">
      <w:r w:rsidRPr="006453E3">
        <w:rPr>
          <w:b/>
          <w:bCs/>
          <w:noProof/>
        </w:rPr>
        <w:t>Jill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Wübbels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VR-Bank Westmünsterland eG</w:t>
      </w:r>
      <w:r w:rsidRPr="00C45EE0">
        <w:t xml:space="preserve">, </w:t>
      </w:r>
      <w:r>
        <w:rPr>
          <w:noProof/>
        </w:rPr>
        <w:t>Coesfeld</w:t>
      </w:r>
    </w:p>
    <w:p w14:paraId="53F6F3BB" w14:textId="77777777" w:rsidR="000368E0" w:rsidRDefault="000368E0" w:rsidP="006453E3">
      <w:pPr>
        <w:rPr>
          <w:noProof/>
        </w:rPr>
      </w:pPr>
    </w:p>
    <w:p w14:paraId="187A084C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Coesfeld</w:t>
      </w:r>
    </w:p>
    <w:p w14:paraId="38C81573" w14:textId="51C134D2" w:rsidR="00F64036" w:rsidRPr="00C45EE0" w:rsidRDefault="00F64036" w:rsidP="006453E3">
      <w:r w:rsidRPr="006453E3">
        <w:rPr>
          <w:b/>
          <w:bCs/>
          <w:noProof/>
        </w:rPr>
        <w:t>David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Böckenberg</w:t>
      </w:r>
      <w:r w:rsidRPr="00C45EE0">
        <w:t xml:space="preserve">, </w:t>
      </w:r>
      <w:r>
        <w:rPr>
          <w:noProof/>
        </w:rPr>
        <w:t>Kaufmann für Groß- und Außenhandelsmanagement</w:t>
      </w:r>
      <w:r w:rsidRPr="00C45EE0">
        <w:t xml:space="preserve">, </w:t>
      </w:r>
      <w:r>
        <w:rPr>
          <w:noProof/>
        </w:rPr>
        <w:t>BAUEN + LEBEN team baucenter GmbH &amp; Co. KG</w:t>
      </w:r>
      <w:r w:rsidRPr="00C45EE0">
        <w:t xml:space="preserve">, </w:t>
      </w:r>
      <w:r>
        <w:rPr>
          <w:noProof/>
        </w:rPr>
        <w:t>Coesfeld</w:t>
      </w:r>
    </w:p>
    <w:p w14:paraId="6EEBB8A3" w14:textId="7C144C14" w:rsidR="00F64036" w:rsidRPr="00C45EE0" w:rsidRDefault="00F64036" w:rsidP="006453E3">
      <w:r w:rsidRPr="006453E3">
        <w:rPr>
          <w:b/>
          <w:bCs/>
          <w:noProof/>
        </w:rPr>
        <w:t>Jasmin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Gröning</w:t>
      </w:r>
      <w:r w:rsidRPr="00C45EE0">
        <w:t xml:space="preserve">, </w:t>
      </w:r>
      <w:r>
        <w:rPr>
          <w:noProof/>
        </w:rPr>
        <w:t>Fachkraft für Veranstaltungstechnik</w:t>
      </w:r>
      <w:r w:rsidRPr="00C45EE0">
        <w:t xml:space="preserve">, </w:t>
      </w:r>
      <w:r>
        <w:rPr>
          <w:noProof/>
        </w:rPr>
        <w:t>konzert theater coesfeld Familienstiftung Ernsting</w:t>
      </w:r>
      <w:r w:rsidRPr="00C45EE0">
        <w:t xml:space="preserve">, </w:t>
      </w:r>
      <w:r>
        <w:rPr>
          <w:noProof/>
        </w:rPr>
        <w:t>Coesfeld</w:t>
      </w:r>
    </w:p>
    <w:p w14:paraId="64173994" w14:textId="31B79BC5" w:rsidR="00F64036" w:rsidRPr="00C45EE0" w:rsidRDefault="00F64036" w:rsidP="006453E3">
      <w:r w:rsidRPr="006453E3">
        <w:rPr>
          <w:b/>
          <w:bCs/>
          <w:noProof/>
        </w:rPr>
        <w:t>Nikolaus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Grunwald</w:t>
      </w:r>
      <w:r w:rsidRPr="00C45EE0">
        <w:t xml:space="preserve">, </w:t>
      </w:r>
      <w:r>
        <w:rPr>
          <w:noProof/>
        </w:rPr>
        <w:t>Bankkaufmann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6A08C00D" w14:textId="6BDF9BD2" w:rsidR="00F64036" w:rsidRPr="00C45EE0" w:rsidRDefault="00F64036" w:rsidP="006453E3">
      <w:r w:rsidRPr="006453E3">
        <w:rPr>
          <w:b/>
          <w:bCs/>
          <w:noProof/>
        </w:rPr>
        <w:t>Tom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Klüner</w:t>
      </w:r>
      <w:r w:rsidRPr="00C45EE0">
        <w:t xml:space="preserve">, </w:t>
      </w:r>
      <w:r>
        <w:rPr>
          <w:noProof/>
        </w:rPr>
        <w:t>Kaufmann für Büromanagement</w:t>
      </w:r>
      <w:r w:rsidRPr="00C45EE0">
        <w:t xml:space="preserve">, </w:t>
      </w:r>
      <w:r>
        <w:rPr>
          <w:noProof/>
        </w:rPr>
        <w:t>SG Service Zentral GmbH</w:t>
      </w:r>
      <w:r w:rsidRPr="00C45EE0">
        <w:t xml:space="preserve">, </w:t>
      </w:r>
      <w:r>
        <w:rPr>
          <w:noProof/>
        </w:rPr>
        <w:t>Coesfeld</w:t>
      </w:r>
    </w:p>
    <w:p w14:paraId="6CBC9207" w14:textId="7C69BD86" w:rsidR="00F64036" w:rsidRPr="00C45EE0" w:rsidRDefault="00F64036" w:rsidP="006453E3">
      <w:r w:rsidRPr="006453E3">
        <w:rPr>
          <w:b/>
          <w:bCs/>
          <w:noProof/>
        </w:rPr>
        <w:t>Kim Christin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Papendick</w:t>
      </w:r>
      <w:r w:rsidRPr="00C45EE0">
        <w:t xml:space="preserve">, </w:t>
      </w:r>
      <w:r>
        <w:rPr>
          <w:noProof/>
        </w:rPr>
        <w:t>Verkäuferin</w:t>
      </w:r>
      <w:r w:rsidRPr="00C45EE0">
        <w:t xml:space="preserve">, </w:t>
      </w:r>
      <w:r>
        <w:rPr>
          <w:noProof/>
        </w:rPr>
        <w:t>Lidl Vertriebs-GmbH &amp; Co. KG</w:t>
      </w:r>
      <w:r w:rsidRPr="00C45EE0">
        <w:t xml:space="preserve">, </w:t>
      </w:r>
      <w:r>
        <w:rPr>
          <w:noProof/>
        </w:rPr>
        <w:t>Coesfeld</w:t>
      </w:r>
    </w:p>
    <w:p w14:paraId="193B188C" w14:textId="7F98AFCB" w:rsidR="00F64036" w:rsidRPr="00C45EE0" w:rsidRDefault="00F64036" w:rsidP="006453E3">
      <w:r w:rsidRPr="006453E3">
        <w:rPr>
          <w:b/>
          <w:bCs/>
          <w:noProof/>
        </w:rPr>
        <w:t>Saskia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Steinberg</w:t>
      </w:r>
      <w:r w:rsidRPr="00C45EE0">
        <w:t xml:space="preserve">, </w:t>
      </w:r>
      <w:r>
        <w:rPr>
          <w:noProof/>
        </w:rPr>
        <w:t>Kauffrau für Büromanagement</w:t>
      </w:r>
      <w:r w:rsidRPr="00C45EE0">
        <w:t xml:space="preserve">, </w:t>
      </w:r>
      <w:r>
        <w:rPr>
          <w:noProof/>
        </w:rPr>
        <w:t>Verband der Kath. Kirchengemeinden in den Decanten Coesfeld und Dülmen</w:t>
      </w:r>
      <w:r w:rsidRPr="00C45EE0">
        <w:t xml:space="preserve">, </w:t>
      </w:r>
      <w:r>
        <w:rPr>
          <w:noProof/>
        </w:rPr>
        <w:t>Dülmen</w:t>
      </w:r>
    </w:p>
    <w:p w14:paraId="0B296C09" w14:textId="1F9CF12A" w:rsidR="00F64036" w:rsidRPr="00C45EE0" w:rsidRDefault="00F64036" w:rsidP="006453E3">
      <w:r w:rsidRPr="006453E3">
        <w:rPr>
          <w:b/>
          <w:bCs/>
          <w:noProof/>
        </w:rPr>
        <w:t>Carla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Wenningmann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4F223916" w14:textId="62DC99D1" w:rsidR="00F64036" w:rsidRPr="00C45EE0" w:rsidRDefault="00F64036" w:rsidP="006453E3">
      <w:r w:rsidRPr="006453E3">
        <w:rPr>
          <w:b/>
          <w:bCs/>
          <w:noProof/>
        </w:rPr>
        <w:t>Mario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Wilmer</w:t>
      </w:r>
      <w:r w:rsidRPr="00C45EE0">
        <w:t xml:space="preserve">, </w:t>
      </w:r>
      <w:r>
        <w:rPr>
          <w:noProof/>
        </w:rPr>
        <w:t>Technischer Produktdesigner</w:t>
      </w:r>
      <w:r w:rsidRPr="00C45EE0">
        <w:t xml:space="preserve">, </w:t>
      </w:r>
      <w:r>
        <w:rPr>
          <w:noProof/>
        </w:rPr>
        <w:t>Thies GmbH &amp; Co. KG</w:t>
      </w:r>
      <w:r w:rsidRPr="00C45EE0">
        <w:t xml:space="preserve">, </w:t>
      </w:r>
      <w:r>
        <w:rPr>
          <w:noProof/>
        </w:rPr>
        <w:t>Coesfeld</w:t>
      </w:r>
    </w:p>
    <w:p w14:paraId="3121D2EE" w14:textId="77777777" w:rsidR="000368E0" w:rsidRDefault="000368E0" w:rsidP="006453E3">
      <w:pPr>
        <w:rPr>
          <w:noProof/>
        </w:rPr>
      </w:pPr>
    </w:p>
    <w:p w14:paraId="6639308D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Dorsten</w:t>
      </w:r>
    </w:p>
    <w:p w14:paraId="6EF4D416" w14:textId="50D16A83" w:rsidR="00F64036" w:rsidRPr="00C45EE0" w:rsidRDefault="00F64036" w:rsidP="006453E3">
      <w:r w:rsidRPr="006453E3">
        <w:rPr>
          <w:b/>
          <w:bCs/>
          <w:noProof/>
        </w:rPr>
        <w:t>Julia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Funke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VR-Bank Westmünsterland eG</w:t>
      </w:r>
      <w:r w:rsidRPr="00C45EE0">
        <w:t xml:space="preserve">, </w:t>
      </w:r>
      <w:r>
        <w:rPr>
          <w:noProof/>
        </w:rPr>
        <w:t>Coesfeld</w:t>
      </w:r>
    </w:p>
    <w:p w14:paraId="708657DA" w14:textId="77777777" w:rsidR="000368E0" w:rsidRDefault="000368E0" w:rsidP="006453E3">
      <w:pPr>
        <w:rPr>
          <w:noProof/>
        </w:rPr>
      </w:pPr>
    </w:p>
    <w:p w14:paraId="2F77AF15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Dülmen</w:t>
      </w:r>
    </w:p>
    <w:p w14:paraId="41793AB1" w14:textId="01C5D957" w:rsidR="00F64036" w:rsidRPr="00C45EE0" w:rsidRDefault="00F64036" w:rsidP="006453E3">
      <w:r w:rsidRPr="006453E3">
        <w:rPr>
          <w:b/>
          <w:bCs/>
          <w:noProof/>
        </w:rPr>
        <w:t>Linus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Dißeler</w:t>
      </w:r>
      <w:r w:rsidRPr="00C45EE0">
        <w:t xml:space="preserve">, </w:t>
      </w:r>
      <w:r>
        <w:rPr>
          <w:noProof/>
        </w:rPr>
        <w:t>Kaufmann für Groß- und Außenhandelsmanagement</w:t>
      </w:r>
      <w:r w:rsidRPr="00C45EE0">
        <w:t xml:space="preserve">, </w:t>
      </w:r>
      <w:r>
        <w:rPr>
          <w:noProof/>
        </w:rPr>
        <w:t>EHG GmbH &amp; Co. KG</w:t>
      </w:r>
      <w:r w:rsidRPr="00C45EE0">
        <w:t xml:space="preserve">, </w:t>
      </w:r>
      <w:r>
        <w:rPr>
          <w:noProof/>
        </w:rPr>
        <w:t>Coesfeld</w:t>
      </w:r>
    </w:p>
    <w:p w14:paraId="62CD64F3" w14:textId="1E2F86D8" w:rsidR="00F64036" w:rsidRPr="00C45EE0" w:rsidRDefault="00F64036" w:rsidP="006453E3">
      <w:r w:rsidRPr="006453E3">
        <w:rPr>
          <w:b/>
          <w:bCs/>
          <w:noProof/>
        </w:rPr>
        <w:t>Lukas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Hüser</w:t>
      </w:r>
      <w:r w:rsidRPr="00C45EE0">
        <w:t xml:space="preserve">, </w:t>
      </w:r>
      <w:r>
        <w:rPr>
          <w:noProof/>
        </w:rPr>
        <w:t>Industriekaufmann</w:t>
      </w:r>
      <w:r w:rsidRPr="00C45EE0">
        <w:t xml:space="preserve">, </w:t>
      </w:r>
      <w:r>
        <w:rPr>
          <w:noProof/>
        </w:rPr>
        <w:t>Hupfer Metallwerke GmbH &amp; Co. KG</w:t>
      </w:r>
      <w:r w:rsidRPr="00C45EE0">
        <w:t xml:space="preserve">, </w:t>
      </w:r>
      <w:r>
        <w:rPr>
          <w:noProof/>
        </w:rPr>
        <w:t>Coesfeld</w:t>
      </w:r>
    </w:p>
    <w:p w14:paraId="22DAF263" w14:textId="2054D4B4" w:rsidR="00F64036" w:rsidRPr="00C45EE0" w:rsidRDefault="00F64036" w:rsidP="006453E3">
      <w:r w:rsidRPr="006453E3">
        <w:rPr>
          <w:b/>
          <w:bCs/>
          <w:noProof/>
        </w:rPr>
        <w:t>Neele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Pekrul</w:t>
      </w:r>
      <w:r w:rsidRPr="00C45EE0">
        <w:t xml:space="preserve">, </w:t>
      </w:r>
      <w:r>
        <w:rPr>
          <w:noProof/>
        </w:rPr>
        <w:t>Kauffrau im Gesundheitswesen</w:t>
      </w:r>
      <w:r w:rsidRPr="00C45EE0">
        <w:t xml:space="preserve">, </w:t>
      </w:r>
      <w:r>
        <w:rPr>
          <w:noProof/>
        </w:rPr>
        <w:t>Christophorus Kliniken GmbH</w:t>
      </w:r>
      <w:r w:rsidRPr="00C45EE0">
        <w:t xml:space="preserve">, </w:t>
      </w:r>
      <w:r>
        <w:rPr>
          <w:noProof/>
        </w:rPr>
        <w:t>Coesfeld</w:t>
      </w:r>
    </w:p>
    <w:p w14:paraId="449172B1" w14:textId="7170CBC3" w:rsidR="00F64036" w:rsidRPr="00C45EE0" w:rsidRDefault="00F64036" w:rsidP="006453E3">
      <w:r w:rsidRPr="006453E3">
        <w:rPr>
          <w:b/>
          <w:bCs/>
          <w:noProof/>
        </w:rPr>
        <w:t>Marius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Sommer</w:t>
      </w:r>
      <w:r w:rsidRPr="00C45EE0">
        <w:t xml:space="preserve">, </w:t>
      </w:r>
      <w:r>
        <w:rPr>
          <w:noProof/>
        </w:rPr>
        <w:t>Industriekaufmann</w:t>
      </w:r>
      <w:r w:rsidRPr="00C45EE0">
        <w:t xml:space="preserve">, </w:t>
      </w:r>
      <w:r>
        <w:rPr>
          <w:noProof/>
        </w:rPr>
        <w:t>J.W. OSTENDORF GmbH &amp; Co. KG</w:t>
      </w:r>
      <w:r w:rsidRPr="00C45EE0">
        <w:t xml:space="preserve">, </w:t>
      </w:r>
      <w:r>
        <w:rPr>
          <w:noProof/>
        </w:rPr>
        <w:t>Coesfeld</w:t>
      </w:r>
    </w:p>
    <w:p w14:paraId="1AE9C905" w14:textId="0F45F7E5" w:rsidR="00F64036" w:rsidRPr="00C45EE0" w:rsidRDefault="00F64036" w:rsidP="006453E3">
      <w:r w:rsidRPr="006453E3">
        <w:rPr>
          <w:b/>
          <w:bCs/>
          <w:noProof/>
        </w:rPr>
        <w:t>Christoph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Weber</w:t>
      </w:r>
      <w:r w:rsidRPr="00C45EE0">
        <w:t xml:space="preserve">, </w:t>
      </w:r>
      <w:r>
        <w:rPr>
          <w:noProof/>
        </w:rPr>
        <w:t>Bankkaufmann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668F7899" w14:textId="77777777" w:rsidR="000368E0" w:rsidRDefault="000368E0" w:rsidP="006453E3">
      <w:pPr>
        <w:rPr>
          <w:noProof/>
        </w:rPr>
      </w:pPr>
    </w:p>
    <w:p w14:paraId="442ADE25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Haltern am See</w:t>
      </w:r>
    </w:p>
    <w:p w14:paraId="15D17AB1" w14:textId="7724F3EA" w:rsidR="00F64036" w:rsidRPr="00C45EE0" w:rsidRDefault="00F64036" w:rsidP="006453E3">
      <w:r w:rsidRPr="006453E3">
        <w:rPr>
          <w:b/>
          <w:bCs/>
          <w:noProof/>
        </w:rPr>
        <w:t>Isabel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Büning</w:t>
      </w:r>
      <w:r w:rsidRPr="00C45EE0">
        <w:t xml:space="preserve">, </w:t>
      </w:r>
      <w:r>
        <w:rPr>
          <w:noProof/>
        </w:rPr>
        <w:t>Bauzeichnerin</w:t>
      </w:r>
      <w:r w:rsidRPr="00C45EE0">
        <w:t xml:space="preserve">, </w:t>
      </w:r>
      <w:r>
        <w:rPr>
          <w:noProof/>
        </w:rPr>
        <w:t>IBF Felling Beratende Ingenieure Partnerschaft mbH</w:t>
      </w:r>
      <w:r w:rsidRPr="00C45EE0">
        <w:t xml:space="preserve">, </w:t>
      </w:r>
      <w:r>
        <w:rPr>
          <w:noProof/>
        </w:rPr>
        <w:t>Dülmen</w:t>
      </w:r>
    </w:p>
    <w:p w14:paraId="3D7DECBF" w14:textId="77777777" w:rsidR="000368E0" w:rsidRDefault="000368E0" w:rsidP="006453E3">
      <w:pPr>
        <w:rPr>
          <w:noProof/>
        </w:rPr>
      </w:pPr>
    </w:p>
    <w:p w14:paraId="720BFCB3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lastRenderedPageBreak/>
        <w:t>Havixbeck</w:t>
      </w:r>
    </w:p>
    <w:p w14:paraId="205CA2C8" w14:textId="48B91E99" w:rsidR="00F64036" w:rsidRPr="00C45EE0" w:rsidRDefault="00F64036" w:rsidP="006453E3">
      <w:r w:rsidRPr="006453E3">
        <w:rPr>
          <w:b/>
          <w:bCs/>
          <w:noProof/>
        </w:rPr>
        <w:t>Lena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Limbrock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Volksbank Nottuln eG</w:t>
      </w:r>
      <w:r w:rsidRPr="00C45EE0">
        <w:t xml:space="preserve">, </w:t>
      </w:r>
      <w:r>
        <w:rPr>
          <w:noProof/>
        </w:rPr>
        <w:t>Nottuln</w:t>
      </w:r>
    </w:p>
    <w:p w14:paraId="6F2762C1" w14:textId="77777777" w:rsidR="000368E0" w:rsidRDefault="000368E0" w:rsidP="006453E3">
      <w:pPr>
        <w:rPr>
          <w:noProof/>
        </w:rPr>
      </w:pPr>
    </w:p>
    <w:p w14:paraId="28401E8C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Lüdinghausen</w:t>
      </w:r>
    </w:p>
    <w:p w14:paraId="1CDD9B44" w14:textId="49A74D67" w:rsidR="00F64036" w:rsidRPr="00C45EE0" w:rsidRDefault="00F64036" w:rsidP="006453E3">
      <w:r w:rsidRPr="006453E3">
        <w:rPr>
          <w:b/>
          <w:bCs/>
          <w:noProof/>
        </w:rPr>
        <w:t>Max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Schmidt</w:t>
      </w:r>
      <w:r w:rsidRPr="00C45EE0">
        <w:t xml:space="preserve">, </w:t>
      </w:r>
      <w:r>
        <w:rPr>
          <w:noProof/>
        </w:rPr>
        <w:t>Bankkaufmann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74DD3353" w14:textId="77777777" w:rsidR="000368E0" w:rsidRDefault="000368E0" w:rsidP="006453E3">
      <w:pPr>
        <w:rPr>
          <w:noProof/>
        </w:rPr>
      </w:pPr>
    </w:p>
    <w:p w14:paraId="5435B34B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Münster</w:t>
      </w:r>
    </w:p>
    <w:p w14:paraId="7C9A338D" w14:textId="5996009E" w:rsidR="00F64036" w:rsidRPr="00C45EE0" w:rsidRDefault="00F64036" w:rsidP="006453E3">
      <w:r w:rsidRPr="006453E3">
        <w:rPr>
          <w:b/>
          <w:bCs/>
          <w:noProof/>
        </w:rPr>
        <w:t>Dominik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Tacke</w:t>
      </w:r>
      <w:r w:rsidRPr="00C45EE0">
        <w:t xml:space="preserve">, </w:t>
      </w:r>
      <w:r>
        <w:rPr>
          <w:noProof/>
        </w:rPr>
        <w:t>Mediengestalter Digital und Print</w:t>
      </w:r>
      <w:r w:rsidRPr="00C45EE0">
        <w:t xml:space="preserve">, </w:t>
      </w:r>
      <w:r>
        <w:rPr>
          <w:noProof/>
        </w:rPr>
        <w:t>361gradmedien OHG</w:t>
      </w:r>
      <w:r w:rsidRPr="00C45EE0">
        <w:t xml:space="preserve">, </w:t>
      </w:r>
      <w:r>
        <w:rPr>
          <w:noProof/>
        </w:rPr>
        <w:t>Nottuln</w:t>
      </w:r>
    </w:p>
    <w:p w14:paraId="42B89CBC" w14:textId="6AA28284" w:rsidR="00F64036" w:rsidRPr="00C45EE0" w:rsidRDefault="00F64036" w:rsidP="006453E3">
      <w:r w:rsidRPr="006453E3">
        <w:rPr>
          <w:b/>
          <w:bCs/>
          <w:noProof/>
        </w:rPr>
        <w:t>Sophia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Wilkmann</w:t>
      </w:r>
      <w:r w:rsidRPr="00C45EE0">
        <w:t xml:space="preserve">, </w:t>
      </w:r>
      <w:r>
        <w:rPr>
          <w:noProof/>
        </w:rPr>
        <w:t>Kauffrau im Einzelhandel</w:t>
      </w:r>
      <w:r w:rsidRPr="00C45EE0">
        <w:t xml:space="preserve">, </w:t>
      </w:r>
      <w:r>
        <w:rPr>
          <w:noProof/>
        </w:rPr>
        <w:t>A-Z Fachmarkt GmbH</w:t>
      </w:r>
      <w:r w:rsidRPr="00C45EE0">
        <w:t xml:space="preserve">, </w:t>
      </w:r>
      <w:r>
        <w:rPr>
          <w:noProof/>
        </w:rPr>
        <w:t>Senden</w:t>
      </w:r>
    </w:p>
    <w:p w14:paraId="0177B5A9" w14:textId="77777777" w:rsidR="000368E0" w:rsidRDefault="000368E0" w:rsidP="006453E3">
      <w:pPr>
        <w:rPr>
          <w:noProof/>
        </w:rPr>
      </w:pPr>
    </w:p>
    <w:p w14:paraId="2FFF01FF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Nottuln</w:t>
      </w:r>
    </w:p>
    <w:p w14:paraId="3F61C385" w14:textId="4079F017" w:rsidR="00F64036" w:rsidRPr="00C45EE0" w:rsidRDefault="00F64036" w:rsidP="006453E3">
      <w:r w:rsidRPr="006453E3">
        <w:rPr>
          <w:b/>
          <w:bCs/>
          <w:noProof/>
        </w:rPr>
        <w:t>Sophie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Ahlers</w:t>
      </w:r>
      <w:r w:rsidRPr="00C45EE0">
        <w:t xml:space="preserve">, </w:t>
      </w:r>
      <w:r>
        <w:rPr>
          <w:noProof/>
        </w:rPr>
        <w:t>Kauffrau im Einzelhandel</w:t>
      </w:r>
      <w:r w:rsidRPr="00C45EE0">
        <w:t xml:space="preserve">, </w:t>
      </w:r>
      <w:r>
        <w:rPr>
          <w:noProof/>
        </w:rPr>
        <w:t>Marcus Ahlers Nottulner Polstermöbelwerkstätten</w:t>
      </w:r>
      <w:r w:rsidRPr="00C45EE0">
        <w:t xml:space="preserve">, </w:t>
      </w:r>
      <w:r>
        <w:rPr>
          <w:noProof/>
        </w:rPr>
        <w:t>Nottuln</w:t>
      </w:r>
    </w:p>
    <w:p w14:paraId="24969C63" w14:textId="20FC8244" w:rsidR="00F64036" w:rsidRPr="00C45EE0" w:rsidRDefault="00F64036" w:rsidP="006453E3">
      <w:r w:rsidRPr="006453E3">
        <w:rPr>
          <w:b/>
          <w:bCs/>
          <w:noProof/>
        </w:rPr>
        <w:t>Jana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Eilmann</w:t>
      </w:r>
      <w:r w:rsidRPr="00C45EE0">
        <w:t xml:space="preserve">, </w:t>
      </w:r>
      <w:r>
        <w:rPr>
          <w:noProof/>
        </w:rPr>
        <w:t>Industriekauffrau</w:t>
      </w:r>
      <w:r w:rsidRPr="00C45EE0">
        <w:t xml:space="preserve">, </w:t>
      </w:r>
      <w:r>
        <w:rPr>
          <w:noProof/>
        </w:rPr>
        <w:t>J.W. OSTENDORF GmbH &amp; Co. KG</w:t>
      </w:r>
      <w:r w:rsidRPr="00C45EE0">
        <w:t xml:space="preserve">, </w:t>
      </w:r>
      <w:r>
        <w:rPr>
          <w:noProof/>
        </w:rPr>
        <w:t>Coesfeld</w:t>
      </w:r>
    </w:p>
    <w:p w14:paraId="40FA37FD" w14:textId="121E315D" w:rsidR="00F64036" w:rsidRPr="00C45EE0" w:rsidRDefault="00F64036" w:rsidP="006453E3">
      <w:r w:rsidRPr="006453E3">
        <w:rPr>
          <w:b/>
          <w:bCs/>
          <w:noProof/>
        </w:rPr>
        <w:t>Gioia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Kordes</w:t>
      </w:r>
      <w:r w:rsidRPr="00C45EE0">
        <w:t xml:space="preserve">, </w:t>
      </w:r>
      <w:r>
        <w:rPr>
          <w:noProof/>
        </w:rPr>
        <w:t>Industriekauffrau</w:t>
      </w:r>
      <w:r w:rsidRPr="00C45EE0">
        <w:t xml:space="preserve">, </w:t>
      </w:r>
      <w:r>
        <w:rPr>
          <w:noProof/>
        </w:rPr>
        <w:t>J.W. OSTENDORF GmbH &amp; Co. KG</w:t>
      </w:r>
      <w:r w:rsidRPr="00C45EE0">
        <w:t xml:space="preserve">, </w:t>
      </w:r>
      <w:r>
        <w:rPr>
          <w:noProof/>
        </w:rPr>
        <w:t>Coesfeld</w:t>
      </w:r>
    </w:p>
    <w:p w14:paraId="5A42BD53" w14:textId="56A6D2B7" w:rsidR="00F64036" w:rsidRPr="00C45EE0" w:rsidRDefault="00F64036" w:rsidP="006453E3">
      <w:r w:rsidRPr="006453E3">
        <w:rPr>
          <w:b/>
          <w:bCs/>
          <w:noProof/>
        </w:rPr>
        <w:t>Fabian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Müller</w:t>
      </w:r>
      <w:r w:rsidRPr="00C45EE0">
        <w:t xml:space="preserve">, </w:t>
      </w:r>
      <w:r>
        <w:rPr>
          <w:noProof/>
        </w:rPr>
        <w:t>Industriekaufmann</w:t>
      </w:r>
      <w:r w:rsidRPr="00C45EE0">
        <w:t xml:space="preserve">, </w:t>
      </w:r>
      <w:r>
        <w:rPr>
          <w:noProof/>
        </w:rPr>
        <w:t>Mönninghoff GmbH &amp; Co. KG</w:t>
      </w:r>
      <w:r w:rsidRPr="00C45EE0">
        <w:t xml:space="preserve">, </w:t>
      </w:r>
      <w:r>
        <w:rPr>
          <w:noProof/>
        </w:rPr>
        <w:t>Senden</w:t>
      </w:r>
    </w:p>
    <w:p w14:paraId="53EF8247" w14:textId="77777777" w:rsidR="000368E0" w:rsidRDefault="000368E0" w:rsidP="006453E3">
      <w:pPr>
        <w:rPr>
          <w:noProof/>
        </w:rPr>
      </w:pPr>
    </w:p>
    <w:p w14:paraId="29565B9A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Olfen</w:t>
      </w:r>
    </w:p>
    <w:p w14:paraId="4D65FFE1" w14:textId="624C5746" w:rsidR="00F64036" w:rsidRPr="00C45EE0" w:rsidRDefault="00F64036" w:rsidP="006453E3">
      <w:r w:rsidRPr="006453E3">
        <w:rPr>
          <w:b/>
          <w:bCs/>
          <w:noProof/>
        </w:rPr>
        <w:t>Jule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Both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Volksbank Südmünsterland-Mitte eG</w:t>
      </w:r>
      <w:r w:rsidRPr="00C45EE0">
        <w:t xml:space="preserve">, </w:t>
      </w:r>
      <w:r>
        <w:rPr>
          <w:noProof/>
        </w:rPr>
        <w:t>Lüdinghausen</w:t>
      </w:r>
    </w:p>
    <w:p w14:paraId="5D1635B3" w14:textId="25BD0B4C" w:rsidR="00F64036" w:rsidRPr="00C45EE0" w:rsidRDefault="00F64036" w:rsidP="006453E3">
      <w:r w:rsidRPr="006453E3">
        <w:rPr>
          <w:b/>
          <w:bCs/>
          <w:noProof/>
        </w:rPr>
        <w:t>Vivian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Ifland</w:t>
      </w:r>
      <w:r w:rsidRPr="00C45EE0">
        <w:t xml:space="preserve">, </w:t>
      </w:r>
      <w:r>
        <w:rPr>
          <w:noProof/>
        </w:rPr>
        <w:t>Kauffrau für Versicherungen und Finanzen</w:t>
      </w:r>
      <w:r w:rsidRPr="00C45EE0">
        <w:t xml:space="preserve">, </w:t>
      </w:r>
      <w:r>
        <w:rPr>
          <w:noProof/>
        </w:rPr>
        <w:t>Helmig &amp; Partner GmbH Co. KG.</w:t>
      </w:r>
      <w:r w:rsidRPr="00C45EE0">
        <w:t xml:space="preserve">, </w:t>
      </w:r>
      <w:r>
        <w:rPr>
          <w:noProof/>
        </w:rPr>
        <w:t>Olfen</w:t>
      </w:r>
    </w:p>
    <w:p w14:paraId="7064DD87" w14:textId="77777777" w:rsidR="000368E0" w:rsidRDefault="000368E0" w:rsidP="006453E3">
      <w:pPr>
        <w:rPr>
          <w:noProof/>
        </w:rPr>
      </w:pPr>
    </w:p>
    <w:p w14:paraId="7E08D96C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Reken</w:t>
      </w:r>
    </w:p>
    <w:p w14:paraId="38170180" w14:textId="2B974881" w:rsidR="00F64036" w:rsidRPr="00C45EE0" w:rsidRDefault="00F64036" w:rsidP="006453E3">
      <w:r w:rsidRPr="006453E3">
        <w:rPr>
          <w:b/>
          <w:bCs/>
          <w:noProof/>
        </w:rPr>
        <w:t>Svenja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Dammann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VR-Bank Westmünsterland eG</w:t>
      </w:r>
      <w:r w:rsidRPr="00C45EE0">
        <w:t xml:space="preserve">, </w:t>
      </w:r>
      <w:r>
        <w:rPr>
          <w:noProof/>
        </w:rPr>
        <w:t>Coesfeld</w:t>
      </w:r>
    </w:p>
    <w:p w14:paraId="65A14D6F" w14:textId="65C55487" w:rsidR="00F64036" w:rsidRPr="00C45EE0" w:rsidRDefault="00F64036" w:rsidP="006453E3">
      <w:r w:rsidRPr="006453E3">
        <w:rPr>
          <w:b/>
          <w:bCs/>
          <w:noProof/>
        </w:rPr>
        <w:t>Denise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Teicher</w:t>
      </w:r>
      <w:r w:rsidRPr="00C45EE0">
        <w:t xml:space="preserve">, </w:t>
      </w:r>
      <w:r>
        <w:rPr>
          <w:noProof/>
        </w:rPr>
        <w:t>Kauffrau im Gesundheitswesen</w:t>
      </w:r>
      <w:r w:rsidRPr="00C45EE0">
        <w:t xml:space="preserve">, </w:t>
      </w:r>
      <w:r>
        <w:rPr>
          <w:noProof/>
        </w:rPr>
        <w:t>Christophorus Kliniken GmbH</w:t>
      </w:r>
      <w:r w:rsidRPr="00C45EE0">
        <w:t xml:space="preserve">, </w:t>
      </w:r>
      <w:r>
        <w:rPr>
          <w:noProof/>
        </w:rPr>
        <w:t>Coesfeld</w:t>
      </w:r>
    </w:p>
    <w:p w14:paraId="251A8560" w14:textId="77777777" w:rsidR="000368E0" w:rsidRDefault="000368E0" w:rsidP="006453E3">
      <w:pPr>
        <w:rPr>
          <w:noProof/>
        </w:rPr>
      </w:pPr>
    </w:p>
    <w:p w14:paraId="6C9A1DF3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Rhede</w:t>
      </w:r>
    </w:p>
    <w:p w14:paraId="78249587" w14:textId="7CB4FB6A" w:rsidR="00F64036" w:rsidRPr="00C45EE0" w:rsidRDefault="00F64036" w:rsidP="006453E3">
      <w:r w:rsidRPr="006453E3">
        <w:rPr>
          <w:b/>
          <w:bCs/>
          <w:noProof/>
        </w:rPr>
        <w:t>Janine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Hebing</w:t>
      </w:r>
      <w:r w:rsidRPr="00C45EE0">
        <w:t xml:space="preserve">, </w:t>
      </w:r>
      <w:r>
        <w:rPr>
          <w:noProof/>
        </w:rPr>
        <w:t>Bankkauffrau</w:t>
      </w:r>
      <w:r w:rsidRPr="00C45EE0">
        <w:t xml:space="preserve">, </w:t>
      </w:r>
      <w:r>
        <w:rPr>
          <w:noProof/>
        </w:rPr>
        <w:t>VR-Bank Westmünsterland eG</w:t>
      </w:r>
      <w:r w:rsidRPr="00C45EE0">
        <w:t xml:space="preserve">, </w:t>
      </w:r>
      <w:r>
        <w:rPr>
          <w:noProof/>
        </w:rPr>
        <w:t>Coesfeld</w:t>
      </w:r>
    </w:p>
    <w:p w14:paraId="0CA56D55" w14:textId="77777777" w:rsidR="000368E0" w:rsidRDefault="000368E0" w:rsidP="006453E3">
      <w:pPr>
        <w:rPr>
          <w:noProof/>
        </w:rPr>
      </w:pPr>
    </w:p>
    <w:p w14:paraId="1A2332F4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Rosendahl</w:t>
      </w:r>
    </w:p>
    <w:p w14:paraId="2E896610" w14:textId="1B3C6AD7" w:rsidR="00F64036" w:rsidRPr="00C45EE0" w:rsidRDefault="00F64036" w:rsidP="006453E3">
      <w:r w:rsidRPr="006453E3">
        <w:rPr>
          <w:b/>
          <w:bCs/>
          <w:noProof/>
        </w:rPr>
        <w:t>Marlene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Kelliger</w:t>
      </w:r>
      <w:r w:rsidRPr="00C45EE0">
        <w:t xml:space="preserve">, </w:t>
      </w:r>
      <w:r>
        <w:rPr>
          <w:noProof/>
        </w:rPr>
        <w:t>Industriekauffrau</w:t>
      </w:r>
      <w:r w:rsidRPr="00C45EE0">
        <w:t xml:space="preserve">, </w:t>
      </w:r>
      <w:r>
        <w:rPr>
          <w:noProof/>
        </w:rPr>
        <w:t>Hupfer Metallwerke GmbH &amp; Co. KG</w:t>
      </w:r>
      <w:r w:rsidRPr="00C45EE0">
        <w:t xml:space="preserve">, </w:t>
      </w:r>
      <w:r>
        <w:rPr>
          <w:noProof/>
        </w:rPr>
        <w:t>Coesfeld</w:t>
      </w:r>
    </w:p>
    <w:p w14:paraId="681D3DC4" w14:textId="77DB8209" w:rsidR="00F64036" w:rsidRPr="00C45EE0" w:rsidRDefault="00F64036" w:rsidP="006453E3">
      <w:r w:rsidRPr="006453E3">
        <w:rPr>
          <w:b/>
          <w:bCs/>
          <w:noProof/>
        </w:rPr>
        <w:t>Charlotte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Rödiger</w:t>
      </w:r>
      <w:r w:rsidRPr="00C45EE0">
        <w:t xml:space="preserve">, </w:t>
      </w:r>
      <w:r>
        <w:rPr>
          <w:noProof/>
        </w:rPr>
        <w:t>Kauffrau für Groß- und Außenhandelsmanagement</w:t>
      </w:r>
      <w:r w:rsidRPr="00C45EE0">
        <w:t xml:space="preserve">, </w:t>
      </w:r>
      <w:r>
        <w:rPr>
          <w:noProof/>
        </w:rPr>
        <w:t>EHG GmbH &amp; Co. KG</w:t>
      </w:r>
      <w:r w:rsidRPr="00C45EE0">
        <w:t xml:space="preserve">, </w:t>
      </w:r>
      <w:r>
        <w:rPr>
          <w:noProof/>
        </w:rPr>
        <w:t>Coesfeld</w:t>
      </w:r>
    </w:p>
    <w:p w14:paraId="17741F2D" w14:textId="3B187B7F" w:rsidR="00F64036" w:rsidRPr="00C45EE0" w:rsidRDefault="00F64036" w:rsidP="006453E3">
      <w:r w:rsidRPr="006453E3">
        <w:rPr>
          <w:b/>
          <w:bCs/>
          <w:noProof/>
        </w:rPr>
        <w:t>Jaqueline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Timmer</w:t>
      </w:r>
      <w:r w:rsidRPr="00C45EE0">
        <w:t xml:space="preserve">, </w:t>
      </w:r>
      <w:r>
        <w:rPr>
          <w:noProof/>
        </w:rPr>
        <w:t>Industriekauffrau</w:t>
      </w:r>
      <w:r w:rsidRPr="00C45EE0">
        <w:t xml:space="preserve">, </w:t>
      </w:r>
      <w:r>
        <w:rPr>
          <w:noProof/>
        </w:rPr>
        <w:t>Wübken GmbH &amp; Co. KG</w:t>
      </w:r>
      <w:r w:rsidRPr="00C45EE0">
        <w:t xml:space="preserve">, </w:t>
      </w:r>
      <w:r>
        <w:rPr>
          <w:noProof/>
        </w:rPr>
        <w:t>Billerbeck</w:t>
      </w:r>
    </w:p>
    <w:p w14:paraId="6D462EBC" w14:textId="77777777" w:rsidR="000368E0" w:rsidRDefault="000368E0" w:rsidP="006453E3">
      <w:pPr>
        <w:rPr>
          <w:noProof/>
        </w:rPr>
      </w:pPr>
    </w:p>
    <w:p w14:paraId="00997DB0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Selm</w:t>
      </w:r>
    </w:p>
    <w:p w14:paraId="5CDCCCE0" w14:textId="4FA53A6F" w:rsidR="00F64036" w:rsidRPr="00C45EE0" w:rsidRDefault="00F64036" w:rsidP="006453E3">
      <w:r w:rsidRPr="006453E3">
        <w:rPr>
          <w:b/>
          <w:bCs/>
          <w:noProof/>
        </w:rPr>
        <w:t>Lisa-Marie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Möller</w:t>
      </w:r>
      <w:r w:rsidRPr="00C45EE0">
        <w:t xml:space="preserve">, </w:t>
      </w:r>
      <w:r>
        <w:rPr>
          <w:noProof/>
        </w:rPr>
        <w:t>Fachkraft für Straßen- und Verkehrstechnik</w:t>
      </w:r>
      <w:r w:rsidRPr="00C45EE0">
        <w:t xml:space="preserve">, </w:t>
      </w:r>
      <w:r>
        <w:rPr>
          <w:noProof/>
        </w:rPr>
        <w:t>Landesbetrieb Straßenbau NRW -</w:t>
      </w:r>
      <w:r w:rsidRPr="00C45EE0">
        <w:t xml:space="preserve">, </w:t>
      </w:r>
      <w:r>
        <w:rPr>
          <w:noProof/>
        </w:rPr>
        <w:t>Coesfeld</w:t>
      </w:r>
    </w:p>
    <w:p w14:paraId="20491C9F" w14:textId="77777777" w:rsidR="000368E0" w:rsidRDefault="000368E0" w:rsidP="006453E3">
      <w:pPr>
        <w:rPr>
          <w:noProof/>
        </w:rPr>
      </w:pPr>
    </w:p>
    <w:p w14:paraId="1E6BCF50" w14:textId="77777777" w:rsidR="000368E0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Senden</w:t>
      </w:r>
    </w:p>
    <w:p w14:paraId="1DAC8AD0" w14:textId="09B4AB2B" w:rsidR="00F64036" w:rsidRPr="00C45EE0" w:rsidRDefault="00F64036" w:rsidP="006453E3">
      <w:r w:rsidRPr="006453E3">
        <w:rPr>
          <w:b/>
          <w:bCs/>
          <w:noProof/>
        </w:rPr>
        <w:t>Nathalie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Ahlers</w:t>
      </w:r>
      <w:r w:rsidRPr="00C45EE0">
        <w:t xml:space="preserve">, </w:t>
      </w:r>
      <w:r>
        <w:rPr>
          <w:noProof/>
        </w:rPr>
        <w:t>Mechatronikerin</w:t>
      </w:r>
      <w:r w:rsidRPr="00C45EE0">
        <w:t xml:space="preserve">, </w:t>
      </w:r>
      <w:r>
        <w:rPr>
          <w:noProof/>
        </w:rPr>
        <w:t>Meypack</w:t>
      </w:r>
      <w:r w:rsidRPr="00C45EE0">
        <w:t xml:space="preserve">, </w:t>
      </w:r>
      <w:r>
        <w:rPr>
          <w:noProof/>
        </w:rPr>
        <w:t>Nottuln</w:t>
      </w:r>
    </w:p>
    <w:p w14:paraId="245B2CD0" w14:textId="1A93EFAB" w:rsidR="00F64036" w:rsidRPr="00C45EE0" w:rsidRDefault="00F64036" w:rsidP="006453E3">
      <w:r w:rsidRPr="006453E3">
        <w:rPr>
          <w:b/>
          <w:bCs/>
          <w:noProof/>
        </w:rPr>
        <w:t>Jonas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Oppermann</w:t>
      </w:r>
      <w:r w:rsidRPr="00C45EE0">
        <w:t xml:space="preserve">, </w:t>
      </w:r>
      <w:r>
        <w:rPr>
          <w:noProof/>
        </w:rPr>
        <w:t>Konstruktionsmechaniker</w:t>
      </w:r>
      <w:r w:rsidRPr="00C45EE0">
        <w:t xml:space="preserve">, </w:t>
      </w:r>
      <w:r>
        <w:rPr>
          <w:noProof/>
        </w:rPr>
        <w:t>Jöst GmbH + Co.KG</w:t>
      </w:r>
      <w:r w:rsidRPr="00C45EE0">
        <w:t xml:space="preserve">, </w:t>
      </w:r>
      <w:r>
        <w:rPr>
          <w:noProof/>
        </w:rPr>
        <w:t>Dülmen</w:t>
      </w:r>
    </w:p>
    <w:p w14:paraId="0E439589" w14:textId="77777777" w:rsidR="0033367E" w:rsidRDefault="0033367E" w:rsidP="006453E3">
      <w:pPr>
        <w:rPr>
          <w:noProof/>
        </w:rPr>
      </w:pPr>
    </w:p>
    <w:p w14:paraId="2732779D" w14:textId="77777777" w:rsidR="0033367E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Südlohn</w:t>
      </w:r>
    </w:p>
    <w:p w14:paraId="58D2E17B" w14:textId="2C4B52A3" w:rsidR="00F64036" w:rsidRPr="00C45EE0" w:rsidRDefault="00F64036" w:rsidP="006453E3">
      <w:r w:rsidRPr="006453E3">
        <w:rPr>
          <w:b/>
          <w:bCs/>
          <w:noProof/>
        </w:rPr>
        <w:t>Timon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Dicks</w:t>
      </w:r>
      <w:r w:rsidRPr="00C45EE0">
        <w:t xml:space="preserve">, </w:t>
      </w:r>
      <w:r>
        <w:rPr>
          <w:noProof/>
        </w:rPr>
        <w:t>Bankkaufmann</w:t>
      </w:r>
      <w:r w:rsidRPr="00C45EE0">
        <w:t xml:space="preserve">, </w:t>
      </w:r>
      <w:r>
        <w:rPr>
          <w:noProof/>
        </w:rPr>
        <w:t>Sparkasse Westmünsterland</w:t>
      </w:r>
      <w:r w:rsidRPr="00C45EE0">
        <w:t xml:space="preserve">, </w:t>
      </w:r>
      <w:r>
        <w:rPr>
          <w:noProof/>
        </w:rPr>
        <w:t>Dülmen</w:t>
      </w:r>
    </w:p>
    <w:p w14:paraId="112753E2" w14:textId="77777777" w:rsidR="0033367E" w:rsidRDefault="0033367E" w:rsidP="006453E3">
      <w:pPr>
        <w:rPr>
          <w:noProof/>
        </w:rPr>
      </w:pPr>
    </w:p>
    <w:p w14:paraId="5061E6F5" w14:textId="77777777" w:rsidR="0033367E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Velen</w:t>
      </w:r>
    </w:p>
    <w:p w14:paraId="2D21152F" w14:textId="5487DE28" w:rsidR="00F64036" w:rsidRPr="00C45EE0" w:rsidRDefault="00F64036" w:rsidP="006453E3">
      <w:r w:rsidRPr="006453E3">
        <w:rPr>
          <w:b/>
          <w:bCs/>
          <w:noProof/>
        </w:rPr>
        <w:t>Monorum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Chhom</w:t>
      </w:r>
      <w:r w:rsidRPr="00C45EE0">
        <w:t xml:space="preserve">, </w:t>
      </w:r>
      <w:r>
        <w:rPr>
          <w:noProof/>
        </w:rPr>
        <w:t>Verkäufer</w:t>
      </w:r>
      <w:r w:rsidRPr="00C45EE0">
        <w:t xml:space="preserve">, </w:t>
      </w:r>
      <w:r>
        <w:rPr>
          <w:noProof/>
        </w:rPr>
        <w:t>Lidl Vertriebs-GmbH &amp; Co. KG</w:t>
      </w:r>
      <w:r w:rsidRPr="00C45EE0">
        <w:t xml:space="preserve">, </w:t>
      </w:r>
      <w:r>
        <w:rPr>
          <w:noProof/>
        </w:rPr>
        <w:t>Coesfeld</w:t>
      </w:r>
    </w:p>
    <w:p w14:paraId="10512940" w14:textId="77777777" w:rsidR="0033367E" w:rsidRDefault="0033367E" w:rsidP="006453E3">
      <w:pPr>
        <w:rPr>
          <w:noProof/>
        </w:rPr>
      </w:pPr>
    </w:p>
    <w:p w14:paraId="151EAE85" w14:textId="77777777" w:rsidR="0033367E" w:rsidRPr="0033367E" w:rsidRDefault="00F64036" w:rsidP="006453E3">
      <w:pPr>
        <w:rPr>
          <w:noProof/>
          <w:u w:val="single"/>
        </w:rPr>
      </w:pPr>
      <w:r w:rsidRPr="0033367E">
        <w:rPr>
          <w:noProof/>
          <w:u w:val="single"/>
        </w:rPr>
        <w:t>Waltrop</w:t>
      </w:r>
    </w:p>
    <w:p w14:paraId="69367C52" w14:textId="5B221C4C" w:rsidR="00F64036" w:rsidRPr="00C45EE0" w:rsidRDefault="00F64036" w:rsidP="006453E3">
      <w:r w:rsidRPr="006453E3">
        <w:rPr>
          <w:b/>
          <w:bCs/>
          <w:noProof/>
        </w:rPr>
        <w:t>Magnus</w:t>
      </w:r>
      <w:r w:rsidRPr="006453E3">
        <w:rPr>
          <w:b/>
          <w:bCs/>
        </w:rPr>
        <w:t xml:space="preserve"> </w:t>
      </w:r>
      <w:r w:rsidRPr="006453E3">
        <w:rPr>
          <w:b/>
          <w:bCs/>
          <w:noProof/>
        </w:rPr>
        <w:t>Mußhoff</w:t>
      </w:r>
      <w:r w:rsidRPr="00C45EE0">
        <w:t xml:space="preserve">, </w:t>
      </w:r>
      <w:r>
        <w:rPr>
          <w:noProof/>
        </w:rPr>
        <w:t>Pharmakant</w:t>
      </w:r>
      <w:r w:rsidRPr="00C45EE0">
        <w:t xml:space="preserve">, </w:t>
      </w:r>
      <w:r>
        <w:rPr>
          <w:noProof/>
        </w:rPr>
        <w:t>aniMedica Herstellungs GmbH</w:t>
      </w:r>
      <w:r w:rsidRPr="00C45EE0">
        <w:t xml:space="preserve">, </w:t>
      </w:r>
      <w:r>
        <w:rPr>
          <w:noProof/>
        </w:rPr>
        <w:t>Senden</w:t>
      </w:r>
    </w:p>
    <w:p w14:paraId="1E1CC322" w14:textId="77777777" w:rsidR="006E3741" w:rsidRDefault="006E3741" w:rsidP="006453E3"/>
    <w:sectPr w:rsidR="006E37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7D"/>
    <w:multiLevelType w:val="hybridMultilevel"/>
    <w:tmpl w:val="061E19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36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36"/>
    <w:rsid w:val="000368E0"/>
    <w:rsid w:val="001451EA"/>
    <w:rsid w:val="0033367E"/>
    <w:rsid w:val="005E0CED"/>
    <w:rsid w:val="006453E3"/>
    <w:rsid w:val="006E3741"/>
    <w:rsid w:val="006F1D86"/>
    <w:rsid w:val="008E567E"/>
    <w:rsid w:val="00F6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1CD3"/>
  <w15:chartTrackingRefBased/>
  <w15:docId w15:val="{7FE39D21-72D9-400C-A5F2-AFA1FE80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036"/>
    <w:pPr>
      <w:spacing w:after="0"/>
    </w:pPr>
    <w:rPr>
      <w:rFonts w:ascii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Czybulka</dc:creator>
  <cp:keywords/>
  <dc:description/>
  <cp:lastModifiedBy>Berthold Stein</cp:lastModifiedBy>
  <cp:revision>2</cp:revision>
  <dcterms:created xsi:type="dcterms:W3CDTF">2023-08-23T07:16:00Z</dcterms:created>
  <dcterms:modified xsi:type="dcterms:W3CDTF">2023-08-23T07:16:00Z</dcterms:modified>
</cp:coreProperties>
</file>