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3AA6F" w14:textId="77777777" w:rsidR="00ED4197" w:rsidRPr="007C0920" w:rsidRDefault="00ED4197" w:rsidP="00ED4197">
      <w:pPr>
        <w:spacing w:after="120" w:line="280" w:lineRule="exact"/>
        <w:rPr>
          <w:b/>
          <w:color w:val="00000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ED4197" w:rsidRPr="007C0920" w14:paraId="25421F10" w14:textId="77777777" w:rsidTr="00AA1F9C">
        <w:trPr>
          <w:trHeight w:val="170"/>
        </w:trPr>
        <w:tc>
          <w:tcPr>
            <w:tcW w:w="3369" w:type="dxa"/>
            <w:shd w:val="clear" w:color="auto" w:fill="auto"/>
          </w:tcPr>
          <w:p w14:paraId="5B6E2FA0" w14:textId="77777777" w:rsidR="00ED4197" w:rsidRPr="007C0920" w:rsidRDefault="00ED4197" w:rsidP="00622D64">
            <w:pPr>
              <w:pStyle w:val="Textkrper3"/>
              <w:spacing w:after="120" w:line="280" w:lineRule="exact"/>
              <w:ind w:left="-109"/>
              <w:rPr>
                <w:rFonts w:cs="Arial"/>
                <w:sz w:val="22"/>
                <w:szCs w:val="22"/>
              </w:rPr>
            </w:pPr>
            <w:r w:rsidRPr="007C0920">
              <w:rPr>
                <w:rFonts w:cs="Arial"/>
                <w:sz w:val="22"/>
                <w:szCs w:val="22"/>
              </w:rPr>
              <w:t>Prüfungsbezeichnung:</w:t>
            </w:r>
          </w:p>
        </w:tc>
        <w:tc>
          <w:tcPr>
            <w:tcW w:w="6095" w:type="dxa"/>
            <w:shd w:val="clear" w:color="auto" w:fill="auto"/>
          </w:tcPr>
          <w:p w14:paraId="2D25FC05" w14:textId="77777777" w:rsidR="00ED4197" w:rsidRPr="007C0920" w:rsidRDefault="00ED4197" w:rsidP="00AA1F9C">
            <w:pPr>
              <w:pStyle w:val="Textkrper3"/>
              <w:spacing w:after="120" w:line="280" w:lineRule="exact"/>
              <w:rPr>
                <w:rFonts w:cs="Arial"/>
                <w:sz w:val="22"/>
                <w:szCs w:val="22"/>
              </w:rPr>
            </w:pPr>
            <w:r w:rsidRPr="007C0920">
              <w:rPr>
                <w:rFonts w:cs="Arial"/>
                <w:sz w:val="22"/>
                <w:szCs w:val="22"/>
              </w:rPr>
              <w:t xml:space="preserve">Geprüfter Meister für Veranstaltungstechnik – </w:t>
            </w:r>
            <w:r w:rsidRPr="007C0920">
              <w:rPr>
                <w:rFonts w:cs="Arial"/>
                <w:sz w:val="22"/>
                <w:szCs w:val="22"/>
              </w:rPr>
              <w:br/>
              <w:t>Bachelor Professional für Veranstaltungstechnik oder</w:t>
            </w:r>
            <w:r w:rsidRPr="007C0920">
              <w:rPr>
                <w:rFonts w:cs="Arial"/>
                <w:sz w:val="22"/>
                <w:szCs w:val="22"/>
              </w:rPr>
              <w:br/>
              <w:t xml:space="preserve">Geprüfte Meisterin für Veranstaltungstechnik – </w:t>
            </w:r>
            <w:r w:rsidRPr="007C0920">
              <w:rPr>
                <w:rFonts w:cs="Arial"/>
                <w:sz w:val="22"/>
                <w:szCs w:val="22"/>
              </w:rPr>
              <w:br/>
              <w:t>Bachelor Professional für Veranstaltungstechnik</w:t>
            </w:r>
          </w:p>
        </w:tc>
      </w:tr>
    </w:tbl>
    <w:p w14:paraId="74AE7B15" w14:textId="77777777" w:rsidR="00ED4197" w:rsidRPr="007C0920" w:rsidRDefault="00ED4197" w:rsidP="00ED4197">
      <w:pPr>
        <w:spacing w:after="120" w:line="280" w:lineRule="exact"/>
        <w:rPr>
          <w:color w:val="000000"/>
        </w:rPr>
      </w:pPr>
    </w:p>
    <w:p w14:paraId="64B4BF66" w14:textId="77777777" w:rsidR="00ED4197" w:rsidRPr="007C0920" w:rsidRDefault="00ED4197" w:rsidP="00ED4197">
      <w:pPr>
        <w:spacing w:after="120" w:line="280" w:lineRule="exact"/>
        <w:rPr>
          <w:b/>
          <w:color w:val="000000"/>
        </w:rPr>
      </w:pPr>
      <w:r w:rsidRPr="007C0920">
        <w:rPr>
          <w:b/>
          <w:color w:val="000000"/>
        </w:rPr>
        <w:t>Antragsteller/-in: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835"/>
        <w:gridCol w:w="6629"/>
      </w:tblGrid>
      <w:tr w:rsidR="00ED4197" w:rsidRPr="007C0920" w14:paraId="3A8F9BA9" w14:textId="77777777" w:rsidTr="00AA1F9C">
        <w:trPr>
          <w:trHeight w:val="510"/>
        </w:trPr>
        <w:tc>
          <w:tcPr>
            <w:tcW w:w="2835" w:type="dxa"/>
            <w:shd w:val="clear" w:color="auto" w:fill="auto"/>
            <w:vAlign w:val="bottom"/>
          </w:tcPr>
          <w:p w14:paraId="051FA61E" w14:textId="77777777" w:rsidR="00ED4197" w:rsidRPr="007C0920" w:rsidRDefault="00ED4197" w:rsidP="00AA1F9C">
            <w:pPr>
              <w:spacing w:after="120" w:line="280" w:lineRule="exact"/>
              <w:rPr>
                <w:color w:val="000000"/>
              </w:rPr>
            </w:pPr>
            <w:r w:rsidRPr="007C0920">
              <w:rPr>
                <w:color w:val="000000"/>
              </w:rPr>
              <w:t>Name, Vorname</w:t>
            </w:r>
          </w:p>
        </w:tc>
        <w:tc>
          <w:tcPr>
            <w:tcW w:w="662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A347C41" w14:textId="1CDF1868" w:rsidR="00ED4197" w:rsidRPr="007C0920" w:rsidRDefault="00ED4197" w:rsidP="00ED4197">
            <w:pPr>
              <w:spacing w:after="120" w:line="280" w:lineRule="exact"/>
              <w:rPr>
                <w:color w:val="000000"/>
              </w:rPr>
            </w:pPr>
          </w:p>
        </w:tc>
      </w:tr>
    </w:tbl>
    <w:p w14:paraId="1184EE07" w14:textId="77777777" w:rsidR="00ED4197" w:rsidRPr="007C0920" w:rsidRDefault="00ED4197" w:rsidP="00ED4197">
      <w:pPr>
        <w:spacing w:after="120" w:line="280" w:lineRule="exact"/>
        <w:rPr>
          <w:color w:val="000000"/>
        </w:rPr>
      </w:pPr>
    </w:p>
    <w:p w14:paraId="33AC4920" w14:textId="77777777" w:rsidR="00ED4197" w:rsidRPr="007C0920" w:rsidRDefault="00ED4197" w:rsidP="00ED4197">
      <w:pPr>
        <w:tabs>
          <w:tab w:val="left" w:pos="284"/>
        </w:tabs>
        <w:spacing w:after="120" w:line="280" w:lineRule="exact"/>
        <w:rPr>
          <w:b/>
          <w:color w:val="000000"/>
        </w:rPr>
      </w:pPr>
      <w:r w:rsidRPr="007C0920">
        <w:rPr>
          <w:b/>
        </w:rPr>
        <w:t>1.</w:t>
      </w:r>
      <w:r w:rsidRPr="007C0920">
        <w:rPr>
          <w:b/>
        </w:rPr>
        <w:tab/>
        <w:t>Titel des veranstaltungstechnischen Projekts:</w:t>
      </w:r>
    </w:p>
    <w:tbl>
      <w:tblPr>
        <w:tblW w:w="9464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D4197" w:rsidRPr="007C0920" w14:paraId="4ACB21EB" w14:textId="77777777" w:rsidTr="00AA1F9C">
        <w:trPr>
          <w:trHeight w:val="510"/>
        </w:trPr>
        <w:sdt>
          <w:sdtPr>
            <w:rPr>
              <w:rFonts w:cs="Arial"/>
              <w:b w:val="0"/>
              <w:sz w:val="22"/>
              <w:szCs w:val="22"/>
            </w:rPr>
            <w:id w:val="-1443304307"/>
            <w:placeholder>
              <w:docPart w:val="0A1B4F2C7B424E438E569634C6D8CCE7"/>
            </w:placeholder>
            <w:showingPlcHdr/>
          </w:sdtPr>
          <w:sdtEndPr/>
          <w:sdtContent>
            <w:tc>
              <w:tcPr>
                <w:tcW w:w="9464" w:type="dxa"/>
                <w:shd w:val="clear" w:color="auto" w:fill="auto"/>
                <w:vAlign w:val="bottom"/>
              </w:tcPr>
              <w:p w14:paraId="737E2E82" w14:textId="208A01DC" w:rsidR="00ED4197" w:rsidRPr="007C0920" w:rsidRDefault="00ED4197" w:rsidP="00AA1F9C">
                <w:pPr>
                  <w:pStyle w:val="Textkrper3"/>
                  <w:spacing w:after="120" w:line="280" w:lineRule="exact"/>
                  <w:rPr>
                    <w:rFonts w:cs="Arial"/>
                    <w:b w:val="0"/>
                    <w:sz w:val="22"/>
                    <w:szCs w:val="22"/>
                  </w:rPr>
                </w:pPr>
                <w:r w:rsidRPr="00ED4197">
                  <w:rPr>
                    <w:rStyle w:val="Platzhaltertext"/>
                    <w:rFonts w:eastAsiaTheme="minorHAnsi" w:cs="Arial"/>
                    <w:b w:val="0"/>
                    <w:bCs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45B848ED" w14:textId="77777777" w:rsidR="00ED4197" w:rsidRPr="007C0920" w:rsidRDefault="00ED4197" w:rsidP="00ED4197">
      <w:pPr>
        <w:spacing w:after="120" w:line="280" w:lineRule="exact"/>
        <w:rPr>
          <w:color w:val="000000"/>
        </w:rPr>
      </w:pPr>
    </w:p>
    <w:p w14:paraId="49D285F0" w14:textId="77777777" w:rsidR="00ED4197" w:rsidRPr="007C0920" w:rsidRDefault="00ED4197" w:rsidP="00ED4197">
      <w:pPr>
        <w:tabs>
          <w:tab w:val="left" w:pos="284"/>
        </w:tabs>
        <w:spacing w:after="120" w:line="280" w:lineRule="exact"/>
        <w:ind w:left="284" w:hanging="284"/>
        <w:rPr>
          <w:b/>
          <w:bCs/>
        </w:rPr>
      </w:pPr>
      <w:r w:rsidRPr="007C0920">
        <w:rPr>
          <w:b/>
        </w:rPr>
        <w:t>2.</w:t>
      </w:r>
      <w:r w:rsidRPr="007C0920">
        <w:rPr>
          <w:b/>
        </w:rPr>
        <w:tab/>
        <w:t xml:space="preserve">Beschreibung des Projekts einschließlich des technischen Umfangs als </w:t>
      </w:r>
      <w:r>
        <w:rPr>
          <w:b/>
        </w:rPr>
        <w:br/>
      </w:r>
      <w:r w:rsidRPr="007C0920">
        <w:rPr>
          <w:b/>
          <w:bCs/>
        </w:rPr>
        <w:t>detailliertes und gegliedertes Konzept:</w:t>
      </w:r>
    </w:p>
    <w:tbl>
      <w:tblPr>
        <w:tblW w:w="9464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D4197" w:rsidRPr="007C0920" w14:paraId="5711E64F" w14:textId="77777777" w:rsidTr="00AA1F9C">
        <w:trPr>
          <w:trHeight w:val="510"/>
        </w:trPr>
        <w:sdt>
          <w:sdtPr>
            <w:rPr>
              <w:rFonts w:cs="Arial"/>
              <w:b w:val="0"/>
              <w:sz w:val="22"/>
              <w:szCs w:val="22"/>
            </w:rPr>
            <w:id w:val="-2008288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64" w:type="dxa"/>
                <w:shd w:val="clear" w:color="auto" w:fill="auto"/>
                <w:vAlign w:val="bottom"/>
              </w:tcPr>
              <w:p w14:paraId="2C6919DC" w14:textId="481E5EB2" w:rsidR="00ED4197" w:rsidRPr="007C0920" w:rsidRDefault="00ED4197" w:rsidP="00AA1F9C">
                <w:pPr>
                  <w:pStyle w:val="Textkrper3"/>
                  <w:spacing w:after="120" w:line="280" w:lineRule="exact"/>
                  <w:rPr>
                    <w:rFonts w:cs="Arial"/>
                    <w:b w:val="0"/>
                    <w:sz w:val="22"/>
                    <w:szCs w:val="22"/>
                  </w:rPr>
                </w:pPr>
                <w:r w:rsidRPr="00ED4197">
                  <w:rPr>
                    <w:rStyle w:val="Platzhaltertext"/>
                    <w:rFonts w:eastAsiaTheme="minorHAnsi" w:cs="Arial"/>
                    <w:b w:val="0"/>
                    <w:bCs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3E69C956" w14:textId="77777777" w:rsidR="00ED4197" w:rsidRDefault="00ED4197" w:rsidP="00ED4197">
      <w:pPr>
        <w:tabs>
          <w:tab w:val="left" w:pos="284"/>
        </w:tabs>
        <w:spacing w:after="120" w:line="280" w:lineRule="exact"/>
        <w:rPr>
          <w:b/>
        </w:rPr>
      </w:pPr>
    </w:p>
    <w:p w14:paraId="1F8028C6" w14:textId="389EC7F5" w:rsidR="00ED4197" w:rsidRPr="007C0920" w:rsidRDefault="00ED4197" w:rsidP="00ED4197">
      <w:pPr>
        <w:tabs>
          <w:tab w:val="left" w:pos="284"/>
        </w:tabs>
        <w:spacing w:after="120" w:line="280" w:lineRule="exact"/>
        <w:rPr>
          <w:b/>
          <w:color w:val="000000"/>
        </w:rPr>
      </w:pPr>
      <w:r w:rsidRPr="007C0920">
        <w:rPr>
          <w:b/>
        </w:rPr>
        <w:t>3.</w:t>
      </w:r>
      <w:r w:rsidRPr="007C0920">
        <w:rPr>
          <w:b/>
        </w:rPr>
        <w:tab/>
        <w:t>Funktion nach VO § 17 Absatz 2:</w:t>
      </w:r>
    </w:p>
    <w:tbl>
      <w:tblPr>
        <w:tblW w:w="9464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D4197" w:rsidRPr="007C0920" w14:paraId="74ED7083" w14:textId="77777777" w:rsidTr="00AA1F9C">
        <w:trPr>
          <w:trHeight w:val="510"/>
        </w:trPr>
        <w:sdt>
          <w:sdtPr>
            <w:rPr>
              <w:rFonts w:cs="Arial"/>
              <w:b w:val="0"/>
              <w:sz w:val="22"/>
              <w:szCs w:val="22"/>
            </w:rPr>
            <w:id w:val="-881701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64" w:type="dxa"/>
                <w:shd w:val="clear" w:color="auto" w:fill="auto"/>
                <w:vAlign w:val="bottom"/>
              </w:tcPr>
              <w:p w14:paraId="12A8E888" w14:textId="697B1429" w:rsidR="00ED4197" w:rsidRPr="007C0920" w:rsidRDefault="00ED4197" w:rsidP="00AA1F9C">
                <w:pPr>
                  <w:pStyle w:val="Textkrper3"/>
                  <w:spacing w:after="120" w:line="280" w:lineRule="exact"/>
                  <w:rPr>
                    <w:rFonts w:cs="Arial"/>
                    <w:b w:val="0"/>
                    <w:sz w:val="22"/>
                    <w:szCs w:val="22"/>
                  </w:rPr>
                </w:pPr>
                <w:r w:rsidRPr="00ED4197">
                  <w:rPr>
                    <w:rStyle w:val="Platzhaltertext"/>
                    <w:rFonts w:eastAsiaTheme="minorHAnsi" w:cs="Arial"/>
                    <w:b w:val="0"/>
                    <w:bCs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099B2377" w14:textId="77777777" w:rsidR="00ED4197" w:rsidRPr="007C0920" w:rsidRDefault="00ED4197" w:rsidP="00ED4197">
      <w:pPr>
        <w:spacing w:after="120" w:line="280" w:lineRule="exact"/>
        <w:rPr>
          <w:color w:val="000000"/>
        </w:rPr>
      </w:pPr>
    </w:p>
    <w:p w14:paraId="1FAC3691" w14:textId="77777777" w:rsidR="00ED4197" w:rsidRPr="007C0920" w:rsidRDefault="00ED4197" w:rsidP="00ED4197">
      <w:pPr>
        <w:tabs>
          <w:tab w:val="left" w:pos="284"/>
        </w:tabs>
        <w:spacing w:after="120" w:line="280" w:lineRule="exact"/>
        <w:rPr>
          <w:b/>
        </w:rPr>
      </w:pPr>
      <w:r w:rsidRPr="007C0920">
        <w:rPr>
          <w:b/>
        </w:rPr>
        <w:t>4.</w:t>
      </w:r>
      <w:r w:rsidRPr="007C0920">
        <w:rPr>
          <w:b/>
        </w:rPr>
        <w:tab/>
        <w:t>Verantwortungsbereich:</w:t>
      </w:r>
    </w:p>
    <w:tbl>
      <w:tblPr>
        <w:tblW w:w="9464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D4197" w:rsidRPr="007C0920" w14:paraId="6297BC53" w14:textId="77777777" w:rsidTr="00AA1F9C">
        <w:trPr>
          <w:trHeight w:val="510"/>
        </w:trPr>
        <w:sdt>
          <w:sdtPr>
            <w:rPr>
              <w:rFonts w:cs="Arial"/>
              <w:b w:val="0"/>
              <w:sz w:val="22"/>
              <w:szCs w:val="22"/>
            </w:rPr>
            <w:id w:val="-111674471"/>
            <w:placeholder>
              <w:docPart w:val="30871ADE9C754751A2443E9008CBD689"/>
            </w:placeholder>
            <w:showingPlcHdr/>
          </w:sdtPr>
          <w:sdtEndPr/>
          <w:sdtContent>
            <w:tc>
              <w:tcPr>
                <w:tcW w:w="9464" w:type="dxa"/>
                <w:shd w:val="clear" w:color="auto" w:fill="auto"/>
                <w:vAlign w:val="bottom"/>
              </w:tcPr>
              <w:p w14:paraId="2CB62434" w14:textId="49D6984F" w:rsidR="00ED4197" w:rsidRPr="007C0920" w:rsidRDefault="00ED4197" w:rsidP="00AA1F9C">
                <w:pPr>
                  <w:pStyle w:val="Textkrper3"/>
                  <w:spacing w:after="120" w:line="280" w:lineRule="exact"/>
                  <w:rPr>
                    <w:rFonts w:cs="Arial"/>
                    <w:b w:val="0"/>
                    <w:sz w:val="22"/>
                    <w:szCs w:val="22"/>
                  </w:rPr>
                </w:pPr>
                <w:r w:rsidRPr="00ED4197">
                  <w:rPr>
                    <w:rStyle w:val="Platzhaltertext"/>
                    <w:rFonts w:eastAsiaTheme="minorHAnsi" w:cs="Arial"/>
                    <w:b w:val="0"/>
                    <w:bCs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1B084387" w14:textId="77777777" w:rsidR="00ED4197" w:rsidRPr="007C0920" w:rsidRDefault="00ED4197" w:rsidP="00ED4197">
      <w:pPr>
        <w:spacing w:line="280" w:lineRule="exact"/>
        <w:rPr>
          <w:color w:val="000000"/>
        </w:rPr>
      </w:pPr>
    </w:p>
    <w:p w14:paraId="27135A20" w14:textId="77777777" w:rsidR="00ED4197" w:rsidRPr="007C0920" w:rsidRDefault="00ED4197" w:rsidP="00ED4197">
      <w:pPr>
        <w:spacing w:line="280" w:lineRule="exact"/>
        <w:rPr>
          <w:color w:val="000000"/>
        </w:rPr>
      </w:pPr>
      <w:r w:rsidRPr="007C0920">
        <w:rPr>
          <w:color w:val="000000"/>
        </w:rPr>
        <w:t>Ich versichere, dass der Datenschutz und das Urheberrecht beachtet werden.</w:t>
      </w:r>
    </w:p>
    <w:p w14:paraId="2C754D6D" w14:textId="77777777" w:rsidR="00ED4197" w:rsidRPr="007C0920" w:rsidRDefault="00ED4197" w:rsidP="00ED4197">
      <w:pPr>
        <w:spacing w:line="280" w:lineRule="exact"/>
        <w:rPr>
          <w:color w:val="00000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67"/>
        <w:gridCol w:w="4536"/>
      </w:tblGrid>
      <w:tr w:rsidR="00ED4197" w:rsidRPr="007C0920" w14:paraId="7C80DC67" w14:textId="77777777" w:rsidTr="00AA1F9C">
        <w:sdt>
          <w:sdtPr>
            <w:rPr>
              <w:b/>
            </w:rPr>
            <w:id w:val="-519395715"/>
            <w:placeholder>
              <w:docPart w:val="C33FF03F2266467AB01B762FA5690817"/>
            </w:placeholder>
            <w:showingPlcHdr/>
          </w:sdtPr>
          <w:sdtEndPr/>
          <w:sdtContent>
            <w:tc>
              <w:tcPr>
                <w:tcW w:w="4361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2B28133C" w14:textId="3ACA4A7B" w:rsidR="00ED4197" w:rsidRPr="007C0920" w:rsidRDefault="00ED4197" w:rsidP="00AA1F9C">
                <w:pPr>
                  <w:spacing w:after="120" w:line="280" w:lineRule="exact"/>
                  <w:rPr>
                    <w:b/>
                  </w:rPr>
                </w:pPr>
                <w:r w:rsidRPr="00ED4197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3B76A6F6" w14:textId="77777777" w:rsidR="00ED4197" w:rsidRPr="007C0920" w:rsidRDefault="00ED4197" w:rsidP="00AA1F9C">
            <w:pPr>
              <w:spacing w:after="120" w:line="280" w:lineRule="exact"/>
              <w:rPr>
                <w:b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51EFEDC1" w14:textId="77777777" w:rsidR="00ED4197" w:rsidRPr="007C0920" w:rsidRDefault="00ED4197" w:rsidP="00AA1F9C">
            <w:pPr>
              <w:spacing w:after="120" w:line="280" w:lineRule="exact"/>
              <w:rPr>
                <w:b/>
              </w:rPr>
            </w:pPr>
          </w:p>
        </w:tc>
      </w:tr>
      <w:tr w:rsidR="00ED4197" w:rsidRPr="007C0920" w14:paraId="7664C539" w14:textId="77777777" w:rsidTr="00AA1F9C">
        <w:trPr>
          <w:trHeight w:val="422"/>
        </w:trPr>
        <w:tc>
          <w:tcPr>
            <w:tcW w:w="4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944CB5" w14:textId="77777777" w:rsidR="00ED4197" w:rsidRPr="007C0920" w:rsidRDefault="00ED4197" w:rsidP="00AA1F9C">
            <w:pPr>
              <w:spacing w:after="120" w:line="280" w:lineRule="exact"/>
              <w:rPr>
                <w:b/>
              </w:rPr>
            </w:pPr>
            <w:r w:rsidRPr="007C0920">
              <w:rPr>
                <w:b/>
              </w:rPr>
              <w:t>Ort, Datum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FAE2C" w14:textId="77777777" w:rsidR="00ED4197" w:rsidRPr="007C0920" w:rsidRDefault="00ED4197" w:rsidP="00AA1F9C">
            <w:pPr>
              <w:spacing w:after="120" w:line="280" w:lineRule="exact"/>
              <w:rPr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D98F8C" w14:textId="77777777" w:rsidR="00ED4197" w:rsidRPr="007C0920" w:rsidRDefault="00ED4197" w:rsidP="00AA1F9C">
            <w:pPr>
              <w:spacing w:after="120" w:line="280" w:lineRule="exact"/>
              <w:rPr>
                <w:b/>
              </w:rPr>
            </w:pPr>
            <w:r w:rsidRPr="007C0920">
              <w:rPr>
                <w:b/>
              </w:rPr>
              <w:t>Unterschrift (zu prüfende Person)</w:t>
            </w:r>
          </w:p>
        </w:tc>
      </w:tr>
    </w:tbl>
    <w:p w14:paraId="12EF13F8" w14:textId="77777777" w:rsidR="00ED4197" w:rsidRPr="007C0920" w:rsidRDefault="00ED4197" w:rsidP="00ED4197">
      <w:pPr>
        <w:spacing w:after="120" w:line="280" w:lineRule="exact"/>
        <w:rPr>
          <w:color w:val="000000"/>
        </w:rPr>
      </w:pPr>
    </w:p>
    <w:p w14:paraId="78DDD919" w14:textId="43AA2CB3" w:rsidR="00ED4197" w:rsidRPr="007C0920" w:rsidRDefault="00ED4197" w:rsidP="00ED4197">
      <w:pPr>
        <w:spacing w:after="120" w:line="280" w:lineRule="exact"/>
        <w:rPr>
          <w:color w:val="000000"/>
        </w:rPr>
      </w:pPr>
      <w:r w:rsidRPr="007C0920">
        <w:rPr>
          <w:color w:val="000000"/>
        </w:rPr>
        <w:t>Weitere Informationen siehe „</w:t>
      </w:r>
      <w:r w:rsidR="00D22743">
        <w:rPr>
          <w:color w:val="000000"/>
        </w:rPr>
        <w:t>Handreichung zur Projektarbeit</w:t>
      </w:r>
      <w:r w:rsidRPr="007C0920">
        <w:rPr>
          <w:color w:val="000000"/>
        </w:rPr>
        <w:t>“.</w:t>
      </w:r>
    </w:p>
    <w:p w14:paraId="6665E4E2" w14:textId="77777777" w:rsidR="00ED4197" w:rsidRDefault="00ED4197" w:rsidP="00ED4197">
      <w:pPr>
        <w:spacing w:after="120" w:line="280" w:lineRule="exact"/>
        <w:rPr>
          <w:b/>
          <w:u w:val="single"/>
        </w:rPr>
      </w:pPr>
      <w:r>
        <w:rPr>
          <w:b/>
          <w:u w:val="single"/>
        </w:rPr>
        <w:br w:type="page"/>
      </w:r>
    </w:p>
    <w:p w14:paraId="71DE8346" w14:textId="56787679" w:rsidR="00ED4197" w:rsidRPr="007C0920" w:rsidRDefault="00ED4197" w:rsidP="00ED4197">
      <w:pPr>
        <w:spacing w:after="120" w:line="280" w:lineRule="exact"/>
        <w:rPr>
          <w:b/>
          <w:u w:val="single"/>
        </w:rPr>
      </w:pPr>
      <w:r w:rsidRPr="007C0920">
        <w:rPr>
          <w:b/>
          <w:u w:val="single"/>
        </w:rPr>
        <w:lastRenderedPageBreak/>
        <w:t>__________________________________________________________________________</w:t>
      </w:r>
    </w:p>
    <w:p w14:paraId="005F038D" w14:textId="77777777" w:rsidR="00ED4197" w:rsidRPr="007C0920" w:rsidRDefault="00ED4197" w:rsidP="00ED4197">
      <w:pPr>
        <w:spacing w:after="120" w:line="280" w:lineRule="exact"/>
        <w:rPr>
          <w:b/>
          <w:u w:val="single"/>
        </w:rPr>
      </w:pPr>
      <w:r w:rsidRPr="007C0920">
        <w:rPr>
          <w:b/>
          <w:u w:val="single"/>
        </w:rPr>
        <w:t>Genehmigung des Prüfungsausschusses</w:t>
      </w:r>
    </w:p>
    <w:p w14:paraId="5817FA15" w14:textId="77777777" w:rsidR="00ED4197" w:rsidRPr="007C0920" w:rsidRDefault="00ED4197" w:rsidP="00ED4197">
      <w:pPr>
        <w:spacing w:after="120" w:line="280" w:lineRule="exact"/>
      </w:pPr>
      <w:r w:rsidRPr="007C0920">
        <w:t xml:space="preserve">Das eingereichte Projekt wird ohne/mit folgender Begründung </w:t>
      </w:r>
    </w:p>
    <w:p w14:paraId="2AE1EADF" w14:textId="77777777" w:rsidR="00ED4197" w:rsidRPr="007C0920" w:rsidRDefault="00ED4197" w:rsidP="00ED4197">
      <w:pPr>
        <w:spacing w:line="280" w:lineRule="exact"/>
      </w:pPr>
    </w:p>
    <w:p w14:paraId="37FC3CD0" w14:textId="3D27061F" w:rsidR="00ED4197" w:rsidRPr="007C0920" w:rsidRDefault="00770711" w:rsidP="00ED4197">
      <w:pPr>
        <w:spacing w:line="280" w:lineRule="exact"/>
        <w:ind w:left="1416" w:firstLine="708"/>
      </w:pPr>
      <w:sdt>
        <w:sdtPr>
          <w:id w:val="-80245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A32">
            <w:rPr>
              <w:rFonts w:ascii="MS Gothic" w:eastAsia="MS Gothic" w:hAnsi="MS Gothic" w:hint="eastAsia"/>
            </w:rPr>
            <w:t>☐</w:t>
          </w:r>
        </w:sdtContent>
      </w:sdt>
      <w:r w:rsidR="00ED4197" w:rsidRPr="007C0920">
        <w:t xml:space="preserve">      bestätigt</w:t>
      </w:r>
      <w:r w:rsidR="00ED4197" w:rsidRPr="007C0920">
        <w:tab/>
      </w:r>
      <w:sdt>
        <w:sdtPr>
          <w:id w:val="7417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FAD">
            <w:rPr>
              <w:rFonts w:ascii="MS Gothic" w:eastAsia="MS Gothic" w:hAnsi="MS Gothic" w:hint="eastAsia"/>
            </w:rPr>
            <w:t>☐</w:t>
          </w:r>
        </w:sdtContent>
      </w:sdt>
      <w:r w:rsidR="00ED4197" w:rsidRPr="007C0920">
        <w:t xml:space="preserve">      abgelehnt</w:t>
      </w:r>
    </w:p>
    <w:p w14:paraId="62B5BC32" w14:textId="77777777" w:rsidR="00ED4197" w:rsidRPr="007C0920" w:rsidRDefault="00ED4197" w:rsidP="00ED4197">
      <w:pPr>
        <w:spacing w:line="280" w:lineRule="exact"/>
        <w:ind w:left="1416" w:firstLine="708"/>
      </w:pPr>
    </w:p>
    <w:p w14:paraId="7101B2B0" w14:textId="77777777" w:rsidR="00ED4197" w:rsidRPr="007C0920" w:rsidRDefault="00ED4197" w:rsidP="00ED4197">
      <w:pPr>
        <w:spacing w:after="120" w:line="280" w:lineRule="exact"/>
        <w:rPr>
          <w:u w:val="single"/>
        </w:rPr>
      </w:pPr>
      <w:r w:rsidRPr="007C0920">
        <w:rPr>
          <w:u w:val="single"/>
        </w:rPr>
        <w:t>Begründung:</w:t>
      </w:r>
    </w:p>
    <w:tbl>
      <w:tblPr>
        <w:tblW w:w="9464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D4197" w:rsidRPr="007C0920" w14:paraId="15DB2162" w14:textId="77777777" w:rsidTr="00AA1F9C">
        <w:trPr>
          <w:trHeight w:val="510"/>
        </w:trPr>
        <w:sdt>
          <w:sdtPr>
            <w:rPr>
              <w:rFonts w:cs="Arial"/>
              <w:b w:val="0"/>
              <w:sz w:val="22"/>
              <w:szCs w:val="22"/>
            </w:rPr>
            <w:id w:val="-12727008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64" w:type="dxa"/>
                <w:shd w:val="clear" w:color="auto" w:fill="auto"/>
                <w:vAlign w:val="bottom"/>
              </w:tcPr>
              <w:p w14:paraId="6930F2AF" w14:textId="766C46FB" w:rsidR="00ED4197" w:rsidRPr="007C0920" w:rsidRDefault="006A4FAD" w:rsidP="00AA1F9C">
                <w:pPr>
                  <w:pStyle w:val="Textkrper3"/>
                  <w:spacing w:after="120" w:line="280" w:lineRule="exact"/>
                  <w:rPr>
                    <w:rFonts w:cs="Arial"/>
                    <w:b w:val="0"/>
                    <w:sz w:val="22"/>
                    <w:szCs w:val="22"/>
                  </w:rPr>
                </w:pPr>
                <w:r w:rsidRPr="006A4FAD">
                  <w:rPr>
                    <w:rStyle w:val="Platzhaltertext"/>
                    <w:rFonts w:eastAsiaTheme="minorHAnsi" w:cs="Arial"/>
                    <w:b w:val="0"/>
                    <w:bCs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0951105C" w14:textId="77777777" w:rsidR="00ED4197" w:rsidRDefault="00ED4197"/>
    <w:sectPr w:rsidR="00ED4197" w:rsidSect="006A4FAD"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88102" w14:textId="77777777" w:rsidR="00ED4197" w:rsidRDefault="00ED4197" w:rsidP="00ED4197">
      <w:r>
        <w:separator/>
      </w:r>
    </w:p>
  </w:endnote>
  <w:endnote w:type="continuationSeparator" w:id="0">
    <w:p w14:paraId="2186011A" w14:textId="77777777" w:rsidR="00ED4197" w:rsidRDefault="00ED4197" w:rsidP="00ED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F4F8F" w14:textId="77777777" w:rsidR="00ED4197" w:rsidRDefault="00ED4197" w:rsidP="00ED4197">
      <w:r>
        <w:separator/>
      </w:r>
    </w:p>
  </w:footnote>
  <w:footnote w:type="continuationSeparator" w:id="0">
    <w:p w14:paraId="1218A405" w14:textId="77777777" w:rsidR="00ED4197" w:rsidRDefault="00ED4197" w:rsidP="00ED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E32CB" w14:textId="65BF5309" w:rsidR="00622D64" w:rsidRDefault="00622D64" w:rsidP="00622D64">
    <w:pPr>
      <w:pStyle w:val="Gliederung2"/>
      <w:numPr>
        <w:ilvl w:val="0"/>
        <w:numId w:val="0"/>
      </w:numPr>
      <w:spacing w:after="120" w:line="280" w:lineRule="exact"/>
      <w:ind w:left="709" w:hanging="709"/>
      <w:jc w:val="right"/>
      <w:rPr>
        <w:rFonts w:eastAsiaTheme="minorHAnsi"/>
        <w:b/>
        <w:bCs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6CE9B" wp14:editId="12E0ECF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58340" cy="548640"/>
          <wp:effectExtent l="0" t="0" r="3810" b="3810"/>
          <wp:wrapNone/>
          <wp:docPr id="9" name="Bild 9" descr="IHK_Da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HK_Da_Logo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197" w:rsidRPr="007C0920">
      <w:rPr>
        <w:rFonts w:eastAsiaTheme="minorHAnsi"/>
        <w:b/>
        <w:bCs/>
        <w:lang w:eastAsia="en-US"/>
      </w:rPr>
      <w:t>Prüfungsteil „Veranstaltungsprojekt“</w:t>
    </w:r>
    <w:r w:rsidR="00ED4197">
      <w:rPr>
        <w:rFonts w:eastAsiaTheme="minorHAnsi"/>
        <w:b/>
        <w:bCs/>
        <w:lang w:eastAsia="en-US"/>
      </w:rPr>
      <w:t xml:space="preserve"> </w:t>
    </w:r>
  </w:p>
  <w:p w14:paraId="2F7042AD" w14:textId="1BF8C79A" w:rsidR="00ED4197" w:rsidRPr="00ED4197" w:rsidRDefault="00ED4197" w:rsidP="00622D64">
    <w:pPr>
      <w:pStyle w:val="Gliederung2"/>
      <w:numPr>
        <w:ilvl w:val="0"/>
        <w:numId w:val="0"/>
      </w:numPr>
      <w:spacing w:after="120" w:line="280" w:lineRule="exact"/>
      <w:ind w:left="709" w:hanging="709"/>
      <w:jc w:val="right"/>
      <w:rPr>
        <w:b/>
      </w:rPr>
    </w:pPr>
    <w:r w:rsidRPr="007C0920">
      <w:rPr>
        <w:b/>
      </w:rPr>
      <w:t>Projektantrag nach VO § 18</w:t>
    </w:r>
  </w:p>
  <w:p w14:paraId="0DE3FAB6" w14:textId="77777777" w:rsidR="00ED4197" w:rsidRDefault="00ED41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A6C9C"/>
    <w:multiLevelType w:val="hybridMultilevel"/>
    <w:tmpl w:val="6E0E8E66"/>
    <w:lvl w:ilvl="0" w:tplc="C81ECEA4">
      <w:start w:val="1"/>
      <w:numFmt w:val="bullet"/>
      <w:pStyle w:val="Gliederung2"/>
      <w:lvlText w:val="―"/>
      <w:lvlJc w:val="left"/>
      <w:pPr>
        <w:tabs>
          <w:tab w:val="num" w:pos="454"/>
        </w:tabs>
        <w:ind w:left="340" w:hanging="17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97"/>
    <w:rsid w:val="001F0A32"/>
    <w:rsid w:val="00242344"/>
    <w:rsid w:val="00622D64"/>
    <w:rsid w:val="006A4FAD"/>
    <w:rsid w:val="00770711"/>
    <w:rsid w:val="00B0157E"/>
    <w:rsid w:val="00BE0CA5"/>
    <w:rsid w:val="00D22743"/>
    <w:rsid w:val="00ED4197"/>
    <w:rsid w:val="00F6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EE97"/>
  <w15:chartTrackingRefBased/>
  <w15:docId w15:val="{7B01CB30-3952-4B94-B402-670C24D0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197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rsid w:val="00ED4197"/>
    <w:rPr>
      <w:rFonts w:cs="Times New Roman"/>
      <w:b/>
      <w:bCs/>
      <w:sz w:val="18"/>
      <w:szCs w:val="20"/>
    </w:rPr>
  </w:style>
  <w:style w:type="character" w:customStyle="1" w:styleId="Textkrper3Zchn">
    <w:name w:val="Textkörper 3 Zchn"/>
    <w:basedOn w:val="Absatz-Standardschriftart"/>
    <w:link w:val="Textkrper3"/>
    <w:rsid w:val="00ED4197"/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Gliederung2">
    <w:name w:val="Gliederung 2"/>
    <w:basedOn w:val="Standard"/>
    <w:rsid w:val="00ED4197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ED41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4197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D41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4197"/>
    <w:rPr>
      <w:rFonts w:ascii="Arial" w:eastAsia="Times New Roman" w:hAnsi="Arial" w:cs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D4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F5E93-7E40-4F56-B317-1C57E5FBBA31}"/>
      </w:docPartPr>
      <w:docPartBody>
        <w:p w:rsidR="000A52E2" w:rsidRDefault="008D10ED">
          <w:r w:rsidRPr="009653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1B4F2C7B424E438E569634C6D8C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7B19E-E087-4FB0-B303-84A129BD09F5}"/>
      </w:docPartPr>
      <w:docPartBody>
        <w:p w:rsidR="000A52E2" w:rsidRDefault="008D10ED" w:rsidP="008D10ED">
          <w:pPr>
            <w:pStyle w:val="0A1B4F2C7B424E438E569634C6D8CCE71"/>
          </w:pPr>
          <w:r w:rsidRPr="00ED4197">
            <w:rPr>
              <w:rStyle w:val="Platzhaltertext"/>
              <w:rFonts w:eastAsiaTheme="minorHAnsi" w:cs="Arial"/>
              <w:b w:val="0"/>
              <w:bCs w:val="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30871ADE9C754751A2443E9008CBD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A4C24-EE80-4904-8A9B-F6FBB8D6E74C}"/>
      </w:docPartPr>
      <w:docPartBody>
        <w:p w:rsidR="000A52E2" w:rsidRDefault="008D10ED" w:rsidP="008D10ED">
          <w:pPr>
            <w:pStyle w:val="30871ADE9C754751A2443E9008CBD689"/>
          </w:pPr>
          <w:r w:rsidRPr="009653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3FF03F2266467AB01B762FA5690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8A7B4-D3CE-4EA9-A9CF-7ADBCDE78096}"/>
      </w:docPartPr>
      <w:docPartBody>
        <w:p w:rsidR="000A52E2" w:rsidRDefault="008D10ED" w:rsidP="008D10ED">
          <w:pPr>
            <w:pStyle w:val="C33FF03F2266467AB01B762FA5690817"/>
          </w:pPr>
          <w:r w:rsidRPr="009653B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ED"/>
    <w:rsid w:val="000A52E2"/>
    <w:rsid w:val="008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10ED"/>
    <w:rPr>
      <w:color w:val="808080"/>
    </w:rPr>
  </w:style>
  <w:style w:type="paragraph" w:customStyle="1" w:styleId="8562CD798712446F90BF53F224AF13F41">
    <w:name w:val="8562CD798712446F90BF53F224AF13F41"/>
    <w:rsid w:val="008D10E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3CCB4CFEEB40BDB6D46734702BEC9D1">
    <w:name w:val="543CCB4CFEEB40BDB6D46734702BEC9D1"/>
    <w:rsid w:val="008D10E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1B4F2C7B424E438E569634C6D8CCE71">
    <w:name w:val="0A1B4F2C7B424E438E569634C6D8CCE71"/>
    <w:rsid w:val="008D10ED"/>
    <w:pPr>
      <w:spacing w:after="0" w:line="240" w:lineRule="auto"/>
    </w:pPr>
    <w:rPr>
      <w:rFonts w:ascii="Arial" w:eastAsia="Times New Roman" w:hAnsi="Arial" w:cs="Times New Roman"/>
      <w:b/>
      <w:bCs/>
      <w:sz w:val="18"/>
      <w:szCs w:val="20"/>
    </w:rPr>
  </w:style>
  <w:style w:type="paragraph" w:customStyle="1" w:styleId="30871ADE9C754751A2443E9008CBD689">
    <w:name w:val="30871ADE9C754751A2443E9008CBD689"/>
    <w:rsid w:val="008D10ED"/>
  </w:style>
  <w:style w:type="paragraph" w:customStyle="1" w:styleId="C33FF03F2266467AB01B762FA5690817">
    <w:name w:val="C33FF03F2266467AB01B762FA5690817"/>
    <w:rsid w:val="008D1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1c5e5d-d087-4ec5-888c-2b2a81206561" xsi:nil="true"/>
    <deEditor xmlns="921c5e5d-d087-4ec5-888c-2b2a812065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2D45B4EC59F46BAB77ED9579D964E" ma:contentTypeVersion="15" ma:contentTypeDescription="Create a new document." ma:contentTypeScope="" ma:versionID="806b2df87faff2553aa3f23afd933113">
  <xsd:schema xmlns:xsd="http://www.w3.org/2001/XMLSchema" xmlns:xs="http://www.w3.org/2001/XMLSchema" xmlns:p="http://schemas.microsoft.com/office/2006/metadata/properties" xmlns:ns2="921c5e5d-d087-4ec5-888c-2b2a81206561" xmlns:ns3="0e9953f5-268c-4f20-83ce-98fd14666b4a" targetNamespace="http://schemas.microsoft.com/office/2006/metadata/properties" ma:root="true" ma:fieldsID="3f213715373624cf45ffb7b05cb567b6" ns2:_="" ns3:_="">
    <xsd:import namespace="921c5e5d-d087-4ec5-888c-2b2a81206561"/>
    <xsd:import namespace="0e9953f5-268c-4f20-83ce-98fd14666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Edito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c5e5d-d087-4ec5-888c-2b2a81206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Editor" ma:index="10" nillable="true" ma:displayName="ELO Author" ma:internalName="deEditor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953f5-268c-4f20-83ce-98fd14666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63A1A-15FE-4DF3-9CD0-22F288DD9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D97CB-8027-4FA5-947E-034642A4B1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B473BD-E0B8-43E1-AB59-A1866D079F6E}">
  <ds:schemaRefs>
    <ds:schemaRef ds:uri="http://schemas.microsoft.com/office/2006/metadata/properties"/>
    <ds:schemaRef ds:uri="http://schemas.microsoft.com/office/infopath/2007/PartnerControls"/>
    <ds:schemaRef ds:uri="921c5e5d-d087-4ec5-888c-2b2a81206561"/>
  </ds:schemaRefs>
</ds:datastoreItem>
</file>

<file path=customXml/itemProps4.xml><?xml version="1.0" encoding="utf-8"?>
<ds:datastoreItem xmlns:ds="http://schemas.openxmlformats.org/officeDocument/2006/customXml" ds:itemID="{18E64804-9182-4F2D-A0B5-EA023F9A3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c5e5d-d087-4ec5-888c-2b2a81206561"/>
    <ds:schemaRef ds:uri="0e9953f5-268c-4f20-83ce-98fd14666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Momberg, Kristin</dc:creator>
  <cp:keywords/>
  <dc:description/>
  <cp:lastModifiedBy>Bruege, Sandra</cp:lastModifiedBy>
  <cp:revision>3</cp:revision>
  <dcterms:created xsi:type="dcterms:W3CDTF">2022-01-27T08:13:00Z</dcterms:created>
  <dcterms:modified xsi:type="dcterms:W3CDTF">2022-01-27T08:17:00Z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0x0101007022D45B4EC59F46BAB77ED9579D964E</vt:lpwstr>
  </property>
</Properties>
</file>